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7095" w14:textId="56102717" w:rsidR="000C66CA" w:rsidRPr="00671773" w:rsidRDefault="000C66CA">
      <w:pPr>
        <w:rPr>
          <w:sz w:val="36"/>
          <w:szCs w:val="36"/>
        </w:rPr>
      </w:pPr>
      <w:r w:rsidRPr="00671773">
        <w:rPr>
          <w:sz w:val="48"/>
          <w:szCs w:val="48"/>
        </w:rPr>
        <w:t xml:space="preserve">The Berania English Modules </w:t>
      </w:r>
      <w:r w:rsidRPr="00671773">
        <w:rPr>
          <w:b/>
          <w:bCs/>
          <w:sz w:val="48"/>
          <w:szCs w:val="48"/>
        </w:rPr>
        <w:t>KS1</w:t>
      </w:r>
      <w:r w:rsidRPr="00671773">
        <w:rPr>
          <w:sz w:val="48"/>
          <w:szCs w:val="48"/>
        </w:rPr>
        <w:t>: Spelling Punctuation and Grammar (</w:t>
      </w:r>
      <w:proofErr w:type="spellStart"/>
      <w:proofErr w:type="gramStart"/>
      <w:r w:rsidRPr="00671773">
        <w:rPr>
          <w:sz w:val="48"/>
          <w:szCs w:val="48"/>
        </w:rPr>
        <w:t>SPaG</w:t>
      </w:r>
      <w:proofErr w:type="spellEnd"/>
      <w:r w:rsidRPr="00671773">
        <w:rPr>
          <w:sz w:val="48"/>
          <w:szCs w:val="48"/>
        </w:rPr>
        <w:t>)  Ages</w:t>
      </w:r>
      <w:proofErr w:type="gramEnd"/>
      <w:r w:rsidRPr="00671773">
        <w:rPr>
          <w:sz w:val="48"/>
          <w:szCs w:val="48"/>
        </w:rPr>
        <w:t xml:space="preserve"> 5-7</w:t>
      </w:r>
    </w:p>
    <w:p w14:paraId="4EED055C" w14:textId="77777777" w:rsidR="000C66CA" w:rsidRPr="000C66CA" w:rsidRDefault="000C66CA">
      <w:pPr>
        <w:rPr>
          <w:b/>
          <w:bCs/>
        </w:rPr>
      </w:pPr>
      <w:r w:rsidRPr="000C66CA">
        <w:rPr>
          <w:b/>
          <w:bCs/>
        </w:rPr>
        <w:t>Spoken Language</w:t>
      </w:r>
    </w:p>
    <w:p w14:paraId="21C1E84A" w14:textId="4A98E73D" w:rsidR="000C66CA" w:rsidRPr="000C66CA" w:rsidRDefault="000C66CA" w:rsidP="000C66CA">
      <w:pPr>
        <w:pStyle w:val="ListParagraph"/>
        <w:numPr>
          <w:ilvl w:val="0"/>
          <w:numId w:val="1"/>
        </w:numPr>
      </w:pPr>
      <w:r w:rsidRPr="000C66CA">
        <w:t>Listening and responding to others</w:t>
      </w:r>
    </w:p>
    <w:p w14:paraId="26F93161" w14:textId="77AEF780" w:rsidR="000C66CA" w:rsidRPr="000C66CA" w:rsidRDefault="000C66CA" w:rsidP="000C66CA">
      <w:pPr>
        <w:pStyle w:val="ListParagraph"/>
        <w:numPr>
          <w:ilvl w:val="0"/>
          <w:numId w:val="1"/>
        </w:numPr>
      </w:pPr>
      <w:r w:rsidRPr="000C66CA">
        <w:t>Speaking clearly and confidently in different contexts</w:t>
      </w:r>
    </w:p>
    <w:p w14:paraId="40E82F8E" w14:textId="407B37BD" w:rsidR="000C66CA" w:rsidRPr="000C66CA" w:rsidRDefault="000C66CA" w:rsidP="000C66CA">
      <w:pPr>
        <w:pStyle w:val="ListParagraph"/>
        <w:numPr>
          <w:ilvl w:val="0"/>
          <w:numId w:val="1"/>
        </w:numPr>
      </w:pPr>
      <w:r w:rsidRPr="000C66CA">
        <w:t>Participating in discussions, role-play, and drama</w:t>
      </w:r>
    </w:p>
    <w:p w14:paraId="0ADCA204" w14:textId="395DC57C" w:rsidR="000C66CA" w:rsidRDefault="000C66CA" w:rsidP="000C66CA">
      <w:pPr>
        <w:pStyle w:val="ListParagraph"/>
        <w:numPr>
          <w:ilvl w:val="0"/>
          <w:numId w:val="1"/>
        </w:numPr>
      </w:pPr>
      <w:r w:rsidRPr="000C66CA">
        <w:t>Expanding vocabulary and understanding meaning in different context</w:t>
      </w:r>
      <w:r>
        <w:t>s.</w:t>
      </w:r>
    </w:p>
    <w:p w14:paraId="11EC97AF" w14:textId="77777777" w:rsidR="000C66CA" w:rsidRPr="000C66CA" w:rsidRDefault="000C66CA">
      <w:pPr>
        <w:rPr>
          <w:b/>
          <w:bCs/>
        </w:rPr>
      </w:pPr>
      <w:r w:rsidRPr="000C66CA">
        <w:rPr>
          <w:b/>
          <w:bCs/>
        </w:rPr>
        <w:t xml:space="preserve"> Reading</w:t>
      </w:r>
    </w:p>
    <w:p w14:paraId="5D32B956" w14:textId="700BE421" w:rsidR="000C66CA" w:rsidRDefault="000C66CA" w:rsidP="000C66CA">
      <w:r w:rsidRPr="000C66CA">
        <w:t>Word Reading (Phonics &amp; Decoding)</w:t>
      </w:r>
    </w:p>
    <w:p w14:paraId="2C194B1D" w14:textId="2F64821A" w:rsidR="000C66CA" w:rsidRPr="000C66CA" w:rsidRDefault="000C66CA" w:rsidP="000C66CA">
      <w:pPr>
        <w:pStyle w:val="ListParagraph"/>
        <w:numPr>
          <w:ilvl w:val="0"/>
          <w:numId w:val="2"/>
        </w:numPr>
      </w:pPr>
      <w:r w:rsidRPr="000C66CA">
        <w:t xml:space="preserve">Learning phonics (letter-sound relationships) using a systematic approach like </w:t>
      </w:r>
      <w:r w:rsidRPr="000C66CA">
        <w:rPr>
          <w:i/>
          <w:iCs/>
        </w:rPr>
        <w:t>Letters and Sounds</w:t>
      </w:r>
      <w:r w:rsidRPr="000C66CA">
        <w:t xml:space="preserve"> or </w:t>
      </w:r>
      <w:r w:rsidRPr="000C66CA">
        <w:rPr>
          <w:i/>
          <w:iCs/>
        </w:rPr>
        <w:t>Read Write Inc.</w:t>
      </w:r>
    </w:p>
    <w:p w14:paraId="183C834A" w14:textId="1B6E789E" w:rsidR="000C66CA" w:rsidRDefault="000C66CA" w:rsidP="000C66CA">
      <w:pPr>
        <w:pStyle w:val="ListParagraph"/>
        <w:numPr>
          <w:ilvl w:val="0"/>
          <w:numId w:val="2"/>
        </w:numPr>
      </w:pPr>
      <w:r>
        <w:t>R</w:t>
      </w:r>
      <w:r w:rsidRPr="000C66CA">
        <w:t>ecognising common exception words (tricky words)</w:t>
      </w:r>
    </w:p>
    <w:p w14:paraId="010757E0" w14:textId="09108236" w:rsidR="000C66CA" w:rsidRDefault="000C66CA" w:rsidP="000C66CA">
      <w:pPr>
        <w:pStyle w:val="ListParagraph"/>
        <w:numPr>
          <w:ilvl w:val="0"/>
          <w:numId w:val="2"/>
        </w:numPr>
      </w:pPr>
      <w:r>
        <w:t>R</w:t>
      </w:r>
      <w:r w:rsidRPr="000C66CA">
        <w:t>eading aloud fluently and accurately</w:t>
      </w:r>
    </w:p>
    <w:p w14:paraId="52FE0368" w14:textId="1096A81A" w:rsidR="000C66CA" w:rsidRDefault="000C66CA" w:rsidP="000C66CA">
      <w:pPr>
        <w:ind w:left="360"/>
      </w:pPr>
      <w:r w:rsidRPr="000C66CA">
        <w:t>Comprehension</w:t>
      </w:r>
    </w:p>
    <w:p w14:paraId="14A66AD1" w14:textId="5262BB36" w:rsidR="000C66CA" w:rsidRDefault="000C66CA" w:rsidP="000C66CA">
      <w:pPr>
        <w:pStyle w:val="ListParagraph"/>
        <w:numPr>
          <w:ilvl w:val="0"/>
          <w:numId w:val="2"/>
        </w:numPr>
      </w:pPr>
      <w:r w:rsidRPr="000C66CA">
        <w:t>Listening to and discussing a range of texts (stories, poems, information books)</w:t>
      </w:r>
    </w:p>
    <w:p w14:paraId="38BB44E6" w14:textId="52DE1289" w:rsidR="000C66CA" w:rsidRDefault="000C66CA" w:rsidP="000C66CA">
      <w:pPr>
        <w:pStyle w:val="ListParagraph"/>
        <w:numPr>
          <w:ilvl w:val="0"/>
          <w:numId w:val="2"/>
        </w:numPr>
      </w:pPr>
      <w:r>
        <w:t>P</w:t>
      </w:r>
      <w:r w:rsidRPr="000C66CA">
        <w:t>redicting, summarising, and making inferences</w:t>
      </w:r>
    </w:p>
    <w:p w14:paraId="289E5CFA" w14:textId="77777777" w:rsidR="000C66CA" w:rsidRDefault="000C66CA" w:rsidP="000C66CA">
      <w:pPr>
        <w:pStyle w:val="ListParagraph"/>
        <w:numPr>
          <w:ilvl w:val="0"/>
          <w:numId w:val="2"/>
        </w:numPr>
      </w:pPr>
      <w:r w:rsidRPr="000C66CA">
        <w:t>Discussing authors’ choices and the meaning of words</w:t>
      </w:r>
    </w:p>
    <w:p w14:paraId="0CA59282" w14:textId="77777777" w:rsidR="007C138D" w:rsidRDefault="007C138D" w:rsidP="000C66CA">
      <w:pPr>
        <w:rPr>
          <w:b/>
          <w:bCs/>
          <w:u w:val="single"/>
        </w:rPr>
      </w:pPr>
    </w:p>
    <w:p w14:paraId="0EA53B9E" w14:textId="3FF3F25C" w:rsidR="000C66CA" w:rsidRPr="000C66CA" w:rsidRDefault="000C66CA" w:rsidP="000C66CA">
      <w:pPr>
        <w:rPr>
          <w:b/>
          <w:bCs/>
          <w:u w:val="single"/>
        </w:rPr>
      </w:pPr>
      <w:r w:rsidRPr="000C66CA">
        <w:rPr>
          <w:b/>
          <w:bCs/>
          <w:u w:val="single"/>
        </w:rPr>
        <w:t>Writing</w:t>
      </w:r>
    </w:p>
    <w:p w14:paraId="27AD2EB1" w14:textId="0AACFEAE" w:rsidR="000C66CA" w:rsidRDefault="000C66CA">
      <w:r w:rsidRPr="000C66CA">
        <w:t>Transcription (Spelling, Handwriting)</w:t>
      </w:r>
    </w:p>
    <w:p w14:paraId="3BC38F4B" w14:textId="12C263E3" w:rsidR="000C66CA" w:rsidRDefault="000C66CA" w:rsidP="000C66CA">
      <w:pPr>
        <w:pStyle w:val="ListParagraph"/>
        <w:numPr>
          <w:ilvl w:val="0"/>
          <w:numId w:val="3"/>
        </w:numPr>
      </w:pPr>
      <w:r w:rsidRPr="000C66CA">
        <w:t>Spelling words using phonics</w:t>
      </w:r>
    </w:p>
    <w:p w14:paraId="4A600742" w14:textId="5C30B1E8" w:rsidR="000C66CA" w:rsidRDefault="000C66CA" w:rsidP="000C66CA">
      <w:pPr>
        <w:pStyle w:val="ListParagraph"/>
        <w:numPr>
          <w:ilvl w:val="0"/>
          <w:numId w:val="3"/>
        </w:numPr>
      </w:pPr>
      <w:r w:rsidRPr="000C66CA">
        <w:t>Learning common exception words</w:t>
      </w:r>
    </w:p>
    <w:p w14:paraId="64E45482" w14:textId="19510204" w:rsidR="000C66CA" w:rsidRDefault="000C66CA" w:rsidP="000C66CA">
      <w:pPr>
        <w:pStyle w:val="ListParagraph"/>
        <w:numPr>
          <w:ilvl w:val="0"/>
          <w:numId w:val="3"/>
        </w:numPr>
      </w:pPr>
      <w:r w:rsidRPr="000C66CA">
        <w:t>Using correct letter formation and developing cursive handwriting</w:t>
      </w:r>
    </w:p>
    <w:p w14:paraId="52A5F862" w14:textId="245EFF35" w:rsidR="000C66CA" w:rsidRDefault="000C66CA" w:rsidP="000C66CA">
      <w:r w:rsidRPr="000C66CA">
        <w:t>Composition (Creating and Structuring Writing)</w:t>
      </w:r>
    </w:p>
    <w:p w14:paraId="7D0EC4C5" w14:textId="77777777" w:rsidR="000C66CA" w:rsidRDefault="000C66CA" w:rsidP="000C66CA">
      <w:pPr>
        <w:pStyle w:val="ListParagraph"/>
        <w:numPr>
          <w:ilvl w:val="0"/>
          <w:numId w:val="4"/>
        </w:numPr>
      </w:pPr>
      <w:r w:rsidRPr="000C66CA">
        <w:t>Writing sentences that make sense</w:t>
      </w:r>
    </w:p>
    <w:p w14:paraId="42244221" w14:textId="20DDEE61" w:rsidR="000C66CA" w:rsidRDefault="000C66CA" w:rsidP="000C66CA">
      <w:pPr>
        <w:pStyle w:val="ListParagraph"/>
        <w:numPr>
          <w:ilvl w:val="0"/>
          <w:numId w:val="4"/>
        </w:numPr>
      </w:pPr>
      <w:r w:rsidRPr="000C66CA">
        <w:t>Planning and structuring simple stories, descriptions, and recounts</w:t>
      </w:r>
    </w:p>
    <w:p w14:paraId="1A9352D8" w14:textId="7766BB3D" w:rsidR="000C66CA" w:rsidRDefault="000C66CA" w:rsidP="000C66CA">
      <w:pPr>
        <w:pStyle w:val="ListParagraph"/>
        <w:numPr>
          <w:ilvl w:val="0"/>
          <w:numId w:val="4"/>
        </w:numPr>
      </w:pPr>
      <w:r w:rsidRPr="000C66CA">
        <w:t>Using capital letters, full stops, question marks, and exclamation marks</w:t>
      </w:r>
    </w:p>
    <w:p w14:paraId="461C3BBB" w14:textId="77777777" w:rsidR="000C66CA" w:rsidRPr="000C66CA" w:rsidRDefault="000C66CA" w:rsidP="000C66CA">
      <w:r w:rsidRPr="000C66CA">
        <w:t>Grammar, Punctuation, and Vocabulary</w:t>
      </w:r>
    </w:p>
    <w:p w14:paraId="442C5C09" w14:textId="17815F26" w:rsidR="000C66CA" w:rsidRDefault="000C66CA" w:rsidP="000C66CA">
      <w:pPr>
        <w:numPr>
          <w:ilvl w:val="0"/>
          <w:numId w:val="5"/>
        </w:numPr>
      </w:pPr>
      <w:r w:rsidRPr="000C66CA">
        <w:t>Recognising and using nouns, verbs, adjectives, and conjunctions</w:t>
      </w:r>
    </w:p>
    <w:p w14:paraId="3E98DF9B" w14:textId="4F93D67F" w:rsidR="000C66CA" w:rsidRDefault="000C66CA" w:rsidP="000C66CA">
      <w:pPr>
        <w:numPr>
          <w:ilvl w:val="0"/>
          <w:numId w:val="5"/>
        </w:numPr>
      </w:pPr>
      <w:r w:rsidRPr="000C66CA">
        <w:t>Using simple punctuation correctly</w:t>
      </w:r>
    </w:p>
    <w:p w14:paraId="71A1A9A5" w14:textId="62115379" w:rsidR="000C66CA" w:rsidRDefault="000C66CA" w:rsidP="000C66CA">
      <w:pPr>
        <w:numPr>
          <w:ilvl w:val="0"/>
          <w:numId w:val="5"/>
        </w:numPr>
      </w:pPr>
      <w:r w:rsidRPr="000C66CA">
        <w:lastRenderedPageBreak/>
        <w:t>Expanding sentences using conjunctions (and, because, but)</w:t>
      </w:r>
    </w:p>
    <w:p w14:paraId="716E9B84" w14:textId="77777777" w:rsidR="000C66CA" w:rsidRPr="00671773" w:rsidRDefault="000C66CA" w:rsidP="000C66CA">
      <w:pPr>
        <w:rPr>
          <w:sz w:val="36"/>
          <w:szCs w:val="36"/>
        </w:rPr>
      </w:pPr>
    </w:p>
    <w:p w14:paraId="2D96B1DF" w14:textId="7B615518" w:rsidR="000C66CA" w:rsidRPr="00671773" w:rsidRDefault="000C66CA" w:rsidP="000C66CA">
      <w:pPr>
        <w:rPr>
          <w:sz w:val="48"/>
          <w:szCs w:val="48"/>
        </w:rPr>
      </w:pPr>
      <w:r w:rsidRPr="00671773">
        <w:rPr>
          <w:sz w:val="48"/>
          <w:szCs w:val="48"/>
        </w:rPr>
        <w:t xml:space="preserve">The Berania English Module: </w:t>
      </w:r>
      <w:r w:rsidRPr="00671773">
        <w:rPr>
          <w:b/>
          <w:bCs/>
          <w:sz w:val="48"/>
          <w:szCs w:val="48"/>
        </w:rPr>
        <w:t>KS2</w:t>
      </w:r>
      <w:r w:rsidRPr="00671773">
        <w:rPr>
          <w:sz w:val="48"/>
          <w:szCs w:val="48"/>
        </w:rPr>
        <w:t xml:space="preserve"> </w:t>
      </w:r>
      <w:r w:rsidR="00836F32" w:rsidRPr="00671773">
        <w:rPr>
          <w:sz w:val="48"/>
          <w:szCs w:val="48"/>
        </w:rPr>
        <w:t>Years 3-6 ages 7-11</w:t>
      </w:r>
    </w:p>
    <w:p w14:paraId="5858E1D3" w14:textId="641F3141" w:rsidR="007C138D" w:rsidRDefault="007C138D" w:rsidP="000C66CA">
      <w:pPr>
        <w:rPr>
          <w:b/>
          <w:bCs/>
          <w:u w:val="single"/>
        </w:rPr>
      </w:pPr>
      <w:r w:rsidRPr="007C138D">
        <w:rPr>
          <w:b/>
          <w:bCs/>
          <w:u w:val="single"/>
        </w:rPr>
        <w:t>Spoken Language</w:t>
      </w:r>
    </w:p>
    <w:p w14:paraId="3AFD9F92" w14:textId="18F92812" w:rsidR="007C138D" w:rsidRPr="007C138D" w:rsidRDefault="007C138D" w:rsidP="007C138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Participating in discussions, debates, and presentations</w:t>
      </w:r>
    </w:p>
    <w:p w14:paraId="2EDF678D" w14:textId="08E5644E" w:rsidR="007C138D" w:rsidRPr="007C138D" w:rsidRDefault="007C138D" w:rsidP="007C138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Using standard English in formal situations</w:t>
      </w:r>
    </w:p>
    <w:p w14:paraId="4B9458F3" w14:textId="0DCB958E" w:rsidR="007C138D" w:rsidRPr="007C138D" w:rsidRDefault="007C138D" w:rsidP="007C138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Developing vocabulary and speaking clearly</w:t>
      </w:r>
    </w:p>
    <w:p w14:paraId="15253C1F" w14:textId="28634031" w:rsidR="007C138D" w:rsidRPr="007C138D" w:rsidRDefault="007C138D" w:rsidP="007C138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Listening, responding, and asking questions to deepen understanding</w:t>
      </w:r>
    </w:p>
    <w:p w14:paraId="50801C92" w14:textId="632F3B54" w:rsidR="007C138D" w:rsidRPr="007C138D" w:rsidRDefault="007C138D" w:rsidP="007C138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Performing poetry and plays</w:t>
      </w:r>
    </w:p>
    <w:p w14:paraId="031EFD02" w14:textId="7F88D5F2" w:rsidR="007C138D" w:rsidRPr="007C138D" w:rsidRDefault="007C138D" w:rsidP="007C138D">
      <w:pPr>
        <w:rPr>
          <w:b/>
          <w:bCs/>
        </w:rPr>
      </w:pPr>
      <w:r w:rsidRPr="007C138D">
        <w:rPr>
          <w:b/>
          <w:bCs/>
        </w:rPr>
        <w:t>Reading</w:t>
      </w:r>
      <w:r>
        <w:rPr>
          <w:b/>
          <w:bCs/>
        </w:rPr>
        <w:t>: Word reading, phonics and Fluency</w:t>
      </w:r>
    </w:p>
    <w:p w14:paraId="3A11961F" w14:textId="603260E1" w:rsidR="007C138D" w:rsidRPr="007C138D" w:rsidRDefault="007C138D" w:rsidP="007C138D">
      <w:pPr>
        <w:pStyle w:val="ListParagraph"/>
        <w:numPr>
          <w:ilvl w:val="0"/>
          <w:numId w:val="7"/>
        </w:numPr>
      </w:pPr>
      <w:r w:rsidRPr="007C138D">
        <w:t>Applying phonics knowledge to decode unfamiliar words</w:t>
      </w:r>
    </w:p>
    <w:p w14:paraId="059DAAF6" w14:textId="20BCD748" w:rsidR="007C138D" w:rsidRPr="007C138D" w:rsidRDefault="007C138D" w:rsidP="007C138D">
      <w:pPr>
        <w:pStyle w:val="ListParagraph"/>
        <w:numPr>
          <w:ilvl w:val="0"/>
          <w:numId w:val="7"/>
        </w:numPr>
      </w:pPr>
      <w:r w:rsidRPr="007C138D">
        <w:t>Recognising common exception words (tricky words)</w:t>
      </w:r>
    </w:p>
    <w:p w14:paraId="0CB4437C" w14:textId="70F31AE9" w:rsidR="007C138D" w:rsidRPr="007C138D" w:rsidRDefault="007C138D" w:rsidP="007C138D">
      <w:pPr>
        <w:pStyle w:val="ListParagraph"/>
        <w:numPr>
          <w:ilvl w:val="0"/>
          <w:numId w:val="7"/>
        </w:numPr>
      </w:pPr>
      <w:r w:rsidRPr="007C138D">
        <w:t>Reading fluently with appropriate expression</w:t>
      </w:r>
    </w:p>
    <w:p w14:paraId="5B036A14" w14:textId="5B696588" w:rsidR="00836F32" w:rsidRPr="007C138D" w:rsidRDefault="007C138D" w:rsidP="007C138D">
      <w:r w:rsidRPr="007C138D">
        <w:t>Comprehension</w:t>
      </w:r>
    </w:p>
    <w:p w14:paraId="103E1096" w14:textId="21C406F3" w:rsidR="007C138D" w:rsidRPr="007C138D" w:rsidRDefault="007C138D" w:rsidP="007C138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Reading a wide range of fiction, poetry, plays, and non-fiction</w:t>
      </w:r>
    </w:p>
    <w:p w14:paraId="380EFD4B" w14:textId="6C3D6613" w:rsidR="007C138D" w:rsidRPr="007C138D" w:rsidRDefault="007C138D" w:rsidP="007C138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Identifying themes, summarising ideas, and making inferences</w:t>
      </w:r>
    </w:p>
    <w:p w14:paraId="321805EE" w14:textId="40982D10" w:rsidR="007C138D" w:rsidRPr="007C138D" w:rsidRDefault="007C138D" w:rsidP="007C138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Predicting, questioning, and clarifying meaning</w:t>
      </w:r>
    </w:p>
    <w:p w14:paraId="5EA85393" w14:textId="0362379A" w:rsidR="007C138D" w:rsidRPr="007C138D" w:rsidRDefault="007C138D" w:rsidP="007C138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Comparing different texts and evaluating authors’ choices</w:t>
      </w:r>
    </w:p>
    <w:p w14:paraId="7A9B1F9E" w14:textId="21A2D997" w:rsidR="007C138D" w:rsidRPr="007C138D" w:rsidRDefault="007C138D" w:rsidP="007C138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Learning to retrieve and record key information from texts</w:t>
      </w:r>
    </w:p>
    <w:p w14:paraId="56F98A83" w14:textId="4366309A" w:rsidR="007C138D" w:rsidRPr="007C138D" w:rsidRDefault="007C138D" w:rsidP="007C138D">
      <w:r w:rsidRPr="007C138D">
        <w:t>Writing</w:t>
      </w:r>
    </w:p>
    <w:p w14:paraId="799313DE" w14:textId="3A53A26A" w:rsidR="007C138D" w:rsidRDefault="007C138D" w:rsidP="007C138D">
      <w:r>
        <w:t>Transcription (Spelling and handwriting)</w:t>
      </w:r>
    </w:p>
    <w:p w14:paraId="1FB6D184" w14:textId="46C3777B" w:rsidR="007C138D" w:rsidRDefault="007C138D" w:rsidP="007C138D">
      <w:pPr>
        <w:pStyle w:val="ListParagraph"/>
        <w:numPr>
          <w:ilvl w:val="0"/>
          <w:numId w:val="9"/>
        </w:numPr>
      </w:pPr>
      <w:r w:rsidRPr="007C138D">
        <w:t>Learning spelling rules and patterns</w:t>
      </w:r>
    </w:p>
    <w:p w14:paraId="69C5DA09" w14:textId="20DE4B9E" w:rsidR="007C138D" w:rsidRDefault="007C138D" w:rsidP="007C138D">
      <w:pPr>
        <w:pStyle w:val="ListParagraph"/>
        <w:numPr>
          <w:ilvl w:val="0"/>
          <w:numId w:val="9"/>
        </w:numPr>
      </w:pPr>
      <w:r w:rsidRPr="007C138D">
        <w:t>Spelling high-frequency and tricky words</w:t>
      </w:r>
    </w:p>
    <w:p w14:paraId="0BC86E2B" w14:textId="7E62119D" w:rsidR="007C138D" w:rsidRPr="007C138D" w:rsidRDefault="007C138D" w:rsidP="007C138D">
      <w:pPr>
        <w:pStyle w:val="ListParagraph"/>
        <w:numPr>
          <w:ilvl w:val="0"/>
          <w:numId w:val="9"/>
        </w:numPr>
      </w:pPr>
      <w:r w:rsidRPr="007C138D">
        <w:t>Using prefixes, suffixes, and root words</w:t>
      </w:r>
    </w:p>
    <w:p w14:paraId="19A3099D" w14:textId="4224D50C" w:rsidR="007C138D" w:rsidRPr="007C138D" w:rsidRDefault="007C138D" w:rsidP="007C138D">
      <w:pPr>
        <w:pStyle w:val="ListParagraph"/>
        <w:numPr>
          <w:ilvl w:val="0"/>
          <w:numId w:val="9"/>
        </w:numPr>
      </w:pPr>
      <w:r w:rsidRPr="007C138D">
        <w:t>Developing fluent, joined-up handwriting</w:t>
      </w:r>
    </w:p>
    <w:p w14:paraId="4C9C4F79" w14:textId="3F42BE70" w:rsidR="007C138D" w:rsidRDefault="007C138D" w:rsidP="007C138D">
      <w:r>
        <w:t>Composition (Writing for different purposes)</w:t>
      </w:r>
    </w:p>
    <w:p w14:paraId="27F94409" w14:textId="53C63968" w:rsidR="007C138D" w:rsidRPr="007C138D" w:rsidRDefault="007C138D" w:rsidP="007C138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Writing narratives, explanations, descriptions, and persuasive texts</w:t>
      </w:r>
    </w:p>
    <w:p w14:paraId="20B3DF05" w14:textId="5DC1E61D" w:rsidR="007C138D" w:rsidRPr="007C138D" w:rsidRDefault="007C138D" w:rsidP="007C138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Structuring writing with paragraphs and varied sentence types</w:t>
      </w:r>
    </w:p>
    <w:p w14:paraId="2F7F7CD0" w14:textId="08EB5429" w:rsidR="007C138D" w:rsidRPr="007C138D" w:rsidRDefault="007C138D" w:rsidP="007C138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Using a range of sentence openers and literary devices (e.g., similes, metaphors)</w:t>
      </w:r>
    </w:p>
    <w:p w14:paraId="48E401AB" w14:textId="60BDEFA5" w:rsidR="007C138D" w:rsidRPr="007C138D" w:rsidRDefault="007C138D" w:rsidP="007C138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Editing and improving writing</w:t>
      </w:r>
    </w:p>
    <w:p w14:paraId="0EA6B455" w14:textId="33992B8E" w:rsidR="007C138D" w:rsidRPr="007C138D" w:rsidRDefault="007C138D" w:rsidP="007C138D">
      <w:r w:rsidRPr="007C138D">
        <w:lastRenderedPageBreak/>
        <w:t>Grammar, Punctuation, and Vocabulary (</w:t>
      </w:r>
      <w:proofErr w:type="spellStart"/>
      <w:r w:rsidRPr="007C138D">
        <w:t>SPaG</w:t>
      </w:r>
      <w:proofErr w:type="spellEnd"/>
      <w:r w:rsidRPr="007C138D">
        <w:t xml:space="preserve"> - Spelling, Punctuation, and Grammar)</w:t>
      </w:r>
    </w:p>
    <w:p w14:paraId="4347C4CD" w14:textId="082FE89A" w:rsidR="007C138D" w:rsidRPr="007C138D" w:rsidRDefault="007C138D" w:rsidP="007C138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Using correct punctuation (commas, apostrophes, inverted commas, colons, etc.)</w:t>
      </w:r>
    </w:p>
    <w:p w14:paraId="3355C5A3" w14:textId="1E60F1FB" w:rsidR="007C138D" w:rsidRPr="007C138D" w:rsidRDefault="007C138D" w:rsidP="007C138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Expanding sentences with conjunctions, adverbs, and clauses</w:t>
      </w:r>
    </w:p>
    <w:p w14:paraId="7C8BDDE5" w14:textId="64195581" w:rsidR="007C138D" w:rsidRPr="007C138D" w:rsidRDefault="007C138D" w:rsidP="007C138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Understanding different verb tenses</w:t>
      </w:r>
    </w:p>
    <w:p w14:paraId="1CCC98AC" w14:textId="633B944C" w:rsidR="007C138D" w:rsidRDefault="007C138D" w:rsidP="007C138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C138D">
        <w:rPr>
          <w:rFonts w:eastAsia="Times New Roman" w:cs="Times New Roman"/>
          <w:kern w:val="0"/>
          <w:lang w:eastAsia="en-GB"/>
          <w14:ligatures w14:val="none"/>
        </w:rPr>
        <w:t>Recognising and using passive voice, modal verbs, and relative clauses</w:t>
      </w:r>
    </w:p>
    <w:p w14:paraId="73E75E05" w14:textId="70CCA456" w:rsidR="007C138D" w:rsidRPr="007C138D" w:rsidRDefault="007C138D" w:rsidP="007C138D">
      <w:r>
        <w:t xml:space="preserve">At the end of year 6, students take KS2 SATs which include a </w:t>
      </w:r>
      <w:r w:rsidRPr="007C138D">
        <w:rPr>
          <w:b/>
          <w:bCs/>
        </w:rPr>
        <w:t>Reading Comprehension</w:t>
      </w:r>
      <w:r>
        <w:t xml:space="preserve"> exam, and a </w:t>
      </w:r>
      <w:r w:rsidRPr="007C138D">
        <w:rPr>
          <w:b/>
          <w:bCs/>
        </w:rPr>
        <w:t>Spelling, Punctuation and Grammar test (</w:t>
      </w:r>
      <w:proofErr w:type="spellStart"/>
      <w:r w:rsidRPr="007C138D">
        <w:rPr>
          <w:b/>
          <w:bCs/>
        </w:rPr>
        <w:t>SPaG</w:t>
      </w:r>
      <w:proofErr w:type="spellEnd"/>
      <w:r w:rsidRPr="007C138D">
        <w:rPr>
          <w:b/>
          <w:bCs/>
        </w:rPr>
        <w:t>)</w:t>
      </w:r>
      <w:r>
        <w:rPr>
          <w:b/>
          <w:bCs/>
        </w:rPr>
        <w:t xml:space="preserve">. </w:t>
      </w:r>
      <w:r w:rsidRPr="007C138D">
        <w:t>There is also a writing teacher assessment throughout the year</w:t>
      </w:r>
    </w:p>
    <w:p w14:paraId="0BAF532C" w14:textId="2133F66D" w:rsidR="00836F32" w:rsidRDefault="007C138D" w:rsidP="000C66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D0EDB" wp14:editId="5D55065B">
                <wp:simplePos x="0" y="0"/>
                <wp:positionH relativeFrom="column">
                  <wp:posOffset>-882650</wp:posOffset>
                </wp:positionH>
                <wp:positionV relativeFrom="paragraph">
                  <wp:posOffset>73025</wp:posOffset>
                </wp:positionV>
                <wp:extent cx="7581900" cy="6350"/>
                <wp:effectExtent l="0" t="0" r="19050" b="31750"/>
                <wp:wrapNone/>
                <wp:docPr id="12778666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329E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5pt,5.75pt" to="527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" strokecolor="#156082 [3204]" strokeweight="1.5pt">
                <v:stroke joinstyle="miter"/>
              </v:line>
            </w:pict>
          </mc:Fallback>
        </mc:AlternateContent>
      </w:r>
    </w:p>
    <w:p w14:paraId="2D8E7B20" w14:textId="23FAEF3E" w:rsidR="007C138D" w:rsidRDefault="007C138D" w:rsidP="007C138D">
      <w:pPr>
        <w:rPr>
          <w:sz w:val="36"/>
          <w:szCs w:val="36"/>
        </w:rPr>
      </w:pPr>
      <w:r w:rsidRPr="00671773">
        <w:rPr>
          <w:sz w:val="48"/>
          <w:szCs w:val="48"/>
        </w:rPr>
        <w:t xml:space="preserve">The Berania English Module: </w:t>
      </w:r>
      <w:r w:rsidRPr="00671773">
        <w:rPr>
          <w:b/>
          <w:bCs/>
          <w:sz w:val="48"/>
          <w:szCs w:val="48"/>
        </w:rPr>
        <w:t>KS</w:t>
      </w:r>
      <w:r w:rsidR="00671773" w:rsidRPr="00671773">
        <w:rPr>
          <w:b/>
          <w:bCs/>
          <w:sz w:val="48"/>
          <w:szCs w:val="48"/>
        </w:rPr>
        <w:t>3</w:t>
      </w:r>
      <w:r w:rsidRPr="00671773">
        <w:rPr>
          <w:sz w:val="48"/>
          <w:szCs w:val="48"/>
        </w:rPr>
        <w:t xml:space="preserve"> Years 3-6 ages </w:t>
      </w:r>
      <w:r w:rsidR="00293281" w:rsidRPr="00671773">
        <w:rPr>
          <w:sz w:val="48"/>
          <w:szCs w:val="48"/>
        </w:rPr>
        <w:t>11</w:t>
      </w:r>
      <w:r w:rsidRPr="00671773">
        <w:rPr>
          <w:sz w:val="48"/>
          <w:szCs w:val="48"/>
        </w:rPr>
        <w:t>-</w:t>
      </w:r>
      <w:r w:rsidR="00293281" w:rsidRPr="00671773">
        <w:rPr>
          <w:sz w:val="48"/>
          <w:szCs w:val="48"/>
        </w:rPr>
        <w:t>14</w:t>
      </w:r>
    </w:p>
    <w:p w14:paraId="46750CE8" w14:textId="77777777" w:rsidR="00671773" w:rsidRDefault="00671773" w:rsidP="007C138D">
      <w:pPr>
        <w:rPr>
          <w:sz w:val="36"/>
          <w:szCs w:val="36"/>
        </w:rPr>
      </w:pPr>
    </w:p>
    <w:p w14:paraId="0EEE93BA" w14:textId="77777777" w:rsidR="00671773" w:rsidRPr="00671773" w:rsidRDefault="00671773" w:rsidP="00671773">
      <w:pPr>
        <w:rPr>
          <w:b/>
          <w:bCs/>
          <w:sz w:val="22"/>
          <w:szCs w:val="22"/>
        </w:rPr>
      </w:pPr>
      <w:r w:rsidRPr="00671773">
        <w:rPr>
          <w:b/>
          <w:bCs/>
          <w:sz w:val="22"/>
          <w:szCs w:val="22"/>
        </w:rPr>
        <w:t>1. Reading &amp; Literary Analysis</w:t>
      </w:r>
    </w:p>
    <w:p w14:paraId="71A600DD" w14:textId="77777777" w:rsidR="00671773" w:rsidRPr="00671773" w:rsidRDefault="00671773" w:rsidP="00671773">
      <w:pPr>
        <w:numPr>
          <w:ilvl w:val="0"/>
          <w:numId w:val="13"/>
        </w:numPr>
        <w:rPr>
          <w:sz w:val="22"/>
          <w:szCs w:val="22"/>
        </w:rPr>
      </w:pPr>
      <w:r w:rsidRPr="00671773">
        <w:rPr>
          <w:b/>
          <w:bCs/>
          <w:sz w:val="22"/>
          <w:szCs w:val="22"/>
        </w:rPr>
        <w:t>Fiction (Prose &amp; Poetry)</w:t>
      </w:r>
    </w:p>
    <w:p w14:paraId="087C0444" w14:textId="77777777" w:rsidR="00671773" w:rsidRPr="00671773" w:rsidRDefault="00671773" w:rsidP="00671773">
      <w:pPr>
        <w:numPr>
          <w:ilvl w:val="1"/>
          <w:numId w:val="13"/>
        </w:numPr>
        <w:rPr>
          <w:sz w:val="22"/>
          <w:szCs w:val="22"/>
        </w:rPr>
      </w:pPr>
      <w:r w:rsidRPr="00671773">
        <w:rPr>
          <w:sz w:val="22"/>
          <w:szCs w:val="22"/>
        </w:rPr>
        <w:t xml:space="preserve">Classic and modern novels (e.g., </w:t>
      </w:r>
      <w:r w:rsidRPr="00671773">
        <w:rPr>
          <w:i/>
          <w:iCs/>
          <w:sz w:val="22"/>
          <w:szCs w:val="22"/>
        </w:rPr>
        <w:t>Of Mice and Men</w:t>
      </w:r>
      <w:r w:rsidRPr="00671773">
        <w:rPr>
          <w:sz w:val="22"/>
          <w:szCs w:val="22"/>
        </w:rPr>
        <w:t xml:space="preserve">, </w:t>
      </w:r>
      <w:r w:rsidRPr="00671773">
        <w:rPr>
          <w:i/>
          <w:iCs/>
          <w:sz w:val="22"/>
          <w:szCs w:val="22"/>
        </w:rPr>
        <w:t>Animal Farm</w:t>
      </w:r>
      <w:r w:rsidRPr="00671773">
        <w:rPr>
          <w:sz w:val="22"/>
          <w:szCs w:val="22"/>
        </w:rPr>
        <w:t xml:space="preserve">, </w:t>
      </w:r>
      <w:r w:rsidRPr="00671773">
        <w:rPr>
          <w:i/>
          <w:iCs/>
          <w:sz w:val="22"/>
          <w:szCs w:val="22"/>
        </w:rPr>
        <w:t>Lord of the Flies</w:t>
      </w:r>
      <w:r w:rsidRPr="00671773">
        <w:rPr>
          <w:sz w:val="22"/>
          <w:szCs w:val="22"/>
        </w:rPr>
        <w:t>)</w:t>
      </w:r>
    </w:p>
    <w:p w14:paraId="18BC606C" w14:textId="77777777" w:rsidR="00671773" w:rsidRPr="00671773" w:rsidRDefault="00671773" w:rsidP="00671773">
      <w:pPr>
        <w:numPr>
          <w:ilvl w:val="1"/>
          <w:numId w:val="13"/>
        </w:numPr>
        <w:rPr>
          <w:sz w:val="22"/>
          <w:szCs w:val="22"/>
        </w:rPr>
      </w:pPr>
      <w:r w:rsidRPr="00671773">
        <w:rPr>
          <w:sz w:val="22"/>
          <w:szCs w:val="22"/>
        </w:rPr>
        <w:t>Poetry from different cultures and time periods</w:t>
      </w:r>
    </w:p>
    <w:p w14:paraId="0DCBE029" w14:textId="77777777" w:rsidR="00671773" w:rsidRPr="00671773" w:rsidRDefault="00671773" w:rsidP="00671773">
      <w:pPr>
        <w:numPr>
          <w:ilvl w:val="1"/>
          <w:numId w:val="13"/>
        </w:numPr>
        <w:rPr>
          <w:sz w:val="22"/>
          <w:szCs w:val="22"/>
        </w:rPr>
      </w:pPr>
      <w:r w:rsidRPr="00671773">
        <w:rPr>
          <w:sz w:val="22"/>
          <w:szCs w:val="22"/>
        </w:rPr>
        <w:t xml:space="preserve">Pre-1914 literature (e.g., </w:t>
      </w:r>
      <w:r w:rsidRPr="00671773">
        <w:rPr>
          <w:i/>
          <w:iCs/>
          <w:sz w:val="22"/>
          <w:szCs w:val="22"/>
        </w:rPr>
        <w:t>A Christmas Carol</w:t>
      </w:r>
      <w:r w:rsidRPr="00671773">
        <w:rPr>
          <w:sz w:val="22"/>
          <w:szCs w:val="22"/>
        </w:rPr>
        <w:t xml:space="preserve">, </w:t>
      </w:r>
      <w:r w:rsidRPr="00671773">
        <w:rPr>
          <w:i/>
          <w:iCs/>
          <w:sz w:val="22"/>
          <w:szCs w:val="22"/>
        </w:rPr>
        <w:t>Sherlock Holmes</w:t>
      </w:r>
      <w:r w:rsidRPr="00671773">
        <w:rPr>
          <w:sz w:val="22"/>
          <w:szCs w:val="22"/>
        </w:rPr>
        <w:t xml:space="preserve">, </w:t>
      </w:r>
      <w:r w:rsidRPr="00671773">
        <w:rPr>
          <w:i/>
          <w:iCs/>
          <w:sz w:val="22"/>
          <w:szCs w:val="22"/>
        </w:rPr>
        <w:t>Pride and Prejudice</w:t>
      </w:r>
      <w:r w:rsidRPr="00671773">
        <w:rPr>
          <w:sz w:val="22"/>
          <w:szCs w:val="22"/>
        </w:rPr>
        <w:t>)</w:t>
      </w:r>
    </w:p>
    <w:p w14:paraId="61633EF6" w14:textId="77777777" w:rsidR="00671773" w:rsidRPr="00671773" w:rsidRDefault="00671773" w:rsidP="00671773">
      <w:pPr>
        <w:numPr>
          <w:ilvl w:val="1"/>
          <w:numId w:val="13"/>
        </w:numPr>
        <w:rPr>
          <w:sz w:val="22"/>
          <w:szCs w:val="22"/>
        </w:rPr>
      </w:pPr>
      <w:r w:rsidRPr="00671773">
        <w:rPr>
          <w:sz w:val="22"/>
          <w:szCs w:val="22"/>
        </w:rPr>
        <w:t>Shakespeare plays (</w:t>
      </w:r>
      <w:r w:rsidRPr="00671773">
        <w:rPr>
          <w:i/>
          <w:iCs/>
          <w:sz w:val="22"/>
          <w:szCs w:val="22"/>
        </w:rPr>
        <w:t>Macbeth</w:t>
      </w:r>
      <w:r w:rsidRPr="00671773">
        <w:rPr>
          <w:sz w:val="22"/>
          <w:szCs w:val="22"/>
        </w:rPr>
        <w:t xml:space="preserve">, </w:t>
      </w:r>
      <w:r w:rsidRPr="00671773">
        <w:rPr>
          <w:i/>
          <w:iCs/>
          <w:sz w:val="22"/>
          <w:szCs w:val="22"/>
        </w:rPr>
        <w:t>Romeo and Juliet</w:t>
      </w:r>
      <w:r w:rsidRPr="00671773">
        <w:rPr>
          <w:sz w:val="22"/>
          <w:szCs w:val="22"/>
        </w:rPr>
        <w:t xml:space="preserve">, </w:t>
      </w:r>
      <w:r w:rsidRPr="00671773">
        <w:rPr>
          <w:i/>
          <w:iCs/>
          <w:sz w:val="22"/>
          <w:szCs w:val="22"/>
        </w:rPr>
        <w:t>The Tempest</w:t>
      </w:r>
      <w:r w:rsidRPr="00671773">
        <w:rPr>
          <w:sz w:val="22"/>
          <w:szCs w:val="22"/>
        </w:rPr>
        <w:t xml:space="preserve">, </w:t>
      </w:r>
      <w:r w:rsidRPr="00671773">
        <w:rPr>
          <w:i/>
          <w:iCs/>
          <w:sz w:val="22"/>
          <w:szCs w:val="22"/>
        </w:rPr>
        <w:t>Much Ado About Nothing</w:t>
      </w:r>
      <w:r w:rsidRPr="00671773">
        <w:rPr>
          <w:sz w:val="22"/>
          <w:szCs w:val="22"/>
        </w:rPr>
        <w:t>)</w:t>
      </w:r>
    </w:p>
    <w:p w14:paraId="22EFF188" w14:textId="77777777" w:rsidR="00671773" w:rsidRPr="00671773" w:rsidRDefault="00671773" w:rsidP="00671773">
      <w:pPr>
        <w:ind w:left="720"/>
      </w:pPr>
      <w:r w:rsidRPr="00671773">
        <w:rPr>
          <w:b/>
          <w:bCs/>
        </w:rPr>
        <w:t>Drama</w:t>
      </w:r>
    </w:p>
    <w:p w14:paraId="6A11ABD8" w14:textId="77777777" w:rsidR="00671773" w:rsidRPr="00671773" w:rsidRDefault="00671773" w:rsidP="00671773">
      <w:pPr>
        <w:numPr>
          <w:ilvl w:val="0"/>
          <w:numId w:val="14"/>
        </w:numPr>
      </w:pPr>
      <w:r w:rsidRPr="00671773">
        <w:t>Shakespeare (mandatory)</w:t>
      </w:r>
    </w:p>
    <w:p w14:paraId="2808AD88" w14:textId="2EF67ED0" w:rsidR="00671773" w:rsidRDefault="00671773" w:rsidP="00671773">
      <w:pPr>
        <w:numPr>
          <w:ilvl w:val="0"/>
          <w:numId w:val="14"/>
        </w:numPr>
      </w:pPr>
      <w:r w:rsidRPr="00671773">
        <w:t xml:space="preserve">Modern drama (e.g., </w:t>
      </w:r>
      <w:r w:rsidRPr="00671773">
        <w:rPr>
          <w:i/>
          <w:iCs/>
        </w:rPr>
        <w:t>An Inspector Calls</w:t>
      </w:r>
      <w:r w:rsidRPr="00671773">
        <w:t xml:space="preserve">, </w:t>
      </w:r>
      <w:r w:rsidRPr="00671773">
        <w:rPr>
          <w:i/>
          <w:iCs/>
        </w:rPr>
        <w:t>Blood Brothers</w:t>
      </w:r>
      <w:r w:rsidRPr="00671773">
        <w:t>)</w:t>
      </w:r>
    </w:p>
    <w:p w14:paraId="043DF5F3" w14:textId="77777777" w:rsidR="00671773" w:rsidRPr="00671773" w:rsidRDefault="00671773" w:rsidP="0067177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b/>
          <w:bCs/>
          <w:kern w:val="0"/>
          <w:lang w:eastAsia="en-GB"/>
          <w14:ligatures w14:val="none"/>
        </w:rPr>
        <w:t>Non-Fiction &amp; Media Texts</w:t>
      </w:r>
    </w:p>
    <w:p w14:paraId="581120C6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Articles, speeches, reports, autobiographies, and travel writing</w:t>
      </w:r>
    </w:p>
    <w:p w14:paraId="2423404C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19th-century non-fiction (newspaper extracts, letters, diaries)</w:t>
      </w:r>
    </w:p>
    <w:p w14:paraId="77665A74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Advertising, social media, and news bias</w:t>
      </w:r>
    </w:p>
    <w:p w14:paraId="2CA912D9" w14:textId="77777777" w:rsidR="00671773" w:rsidRPr="00671773" w:rsidRDefault="00671773" w:rsidP="0067177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b/>
          <w:bCs/>
          <w:kern w:val="0"/>
          <w:lang w:eastAsia="en-GB"/>
          <w14:ligatures w14:val="none"/>
        </w:rPr>
        <w:t>Skills Developed</w:t>
      </w:r>
    </w:p>
    <w:p w14:paraId="6D44C84D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lastRenderedPageBreak/>
        <w:t>Identifying themes, symbols, and motifs</w:t>
      </w:r>
    </w:p>
    <w:p w14:paraId="02C51807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Exploring character development</w:t>
      </w:r>
    </w:p>
    <w:p w14:paraId="5E37874D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Examining narrative structure and authorial intent</w:t>
      </w:r>
    </w:p>
    <w:p w14:paraId="134E8F1C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Understanding figurative language (metaphor, simile, alliteration)</w:t>
      </w:r>
    </w:p>
    <w:p w14:paraId="7E787DC3" w14:textId="6CFB465D" w:rsid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Critical thinking and inference skills</w:t>
      </w:r>
    </w:p>
    <w:p w14:paraId="3D5B1688" w14:textId="77777777" w:rsidR="00671773" w:rsidRPr="00671773" w:rsidRDefault="00671773" w:rsidP="006717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2. Writing Skills</w:t>
      </w:r>
    </w:p>
    <w:p w14:paraId="6A7C3EDD" w14:textId="77777777" w:rsidR="00671773" w:rsidRPr="00671773" w:rsidRDefault="00671773" w:rsidP="006717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Creative Writing</w:t>
      </w:r>
    </w:p>
    <w:p w14:paraId="3B848DDC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Story writing: narrative structure, setting, and characterisation</w:t>
      </w:r>
    </w:p>
    <w:p w14:paraId="67430823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Descriptive writing: sensory imagery and figurative language</w:t>
      </w:r>
    </w:p>
    <w:p w14:paraId="119C110B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Poetry writing: experimenting with form, tone, and metre</w:t>
      </w:r>
    </w:p>
    <w:p w14:paraId="2B467CCF" w14:textId="77777777" w:rsidR="00671773" w:rsidRPr="00671773" w:rsidRDefault="00671773" w:rsidP="006717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Transactional Writing (Formal &amp; Informal)</w:t>
      </w:r>
    </w:p>
    <w:p w14:paraId="4A2ED250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Persuasive writing: speeches, letters, and opinion pieces</w:t>
      </w:r>
    </w:p>
    <w:p w14:paraId="01471AFD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Argumentative writing: essays, newspaper articles</w:t>
      </w:r>
    </w:p>
    <w:p w14:paraId="1FE2F9CF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Discursive writing: balancing viewpoints in structured responses</w:t>
      </w:r>
    </w:p>
    <w:p w14:paraId="61963FE2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Informative writing: reports, travel guides, and biographies</w:t>
      </w:r>
    </w:p>
    <w:p w14:paraId="5C1DA398" w14:textId="77777777" w:rsidR="00671773" w:rsidRPr="00671773" w:rsidRDefault="00671773" w:rsidP="006717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Technical Writing Skills</w:t>
      </w:r>
    </w:p>
    <w:p w14:paraId="7819E252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Sentence structures: varied and sophisticated syntax</w:t>
      </w:r>
    </w:p>
    <w:p w14:paraId="140C5768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Grammar and punctuation: commas, colons, semi-colons, apostrophes</w:t>
      </w:r>
    </w:p>
    <w:p w14:paraId="3881EEBF" w14:textId="77777777" w:rsidR="00671773" w:rsidRPr="00671773" w:rsidRDefault="00671773" w:rsidP="0067177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7177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Spelling and vocabulary: developing academic and subject-specific vocabulary</w:t>
      </w:r>
    </w:p>
    <w:p w14:paraId="409BAE2C" w14:textId="77777777" w:rsidR="00671773" w:rsidRDefault="00671773" w:rsidP="00671773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:lang w:eastAsia="en-GB"/>
          <w14:ligatures w14:val="none"/>
        </w:rPr>
      </w:pPr>
    </w:p>
    <w:p w14:paraId="1577CBAE" w14:textId="77777777" w:rsidR="00671773" w:rsidRPr="00671773" w:rsidRDefault="00671773" w:rsidP="00671773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b/>
          <w:bCs/>
          <w:kern w:val="0"/>
          <w:lang w:eastAsia="en-GB"/>
          <w14:ligatures w14:val="none"/>
        </w:rPr>
        <w:t>3. Speaking &amp; Listening</w:t>
      </w:r>
    </w:p>
    <w:p w14:paraId="2FCD925A" w14:textId="77777777" w:rsidR="00671773" w:rsidRPr="00671773" w:rsidRDefault="00671773" w:rsidP="006717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b/>
          <w:bCs/>
          <w:kern w:val="0"/>
          <w:lang w:eastAsia="en-GB"/>
          <w14:ligatures w14:val="none"/>
        </w:rPr>
        <w:t>Public Speaking &amp; Presentations</w:t>
      </w:r>
    </w:p>
    <w:p w14:paraId="7C744CC0" w14:textId="77777777" w:rsidR="00671773" w:rsidRPr="00671773" w:rsidRDefault="00671773" w:rsidP="0067177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Debating skills: structuring arguments and counterarguments</w:t>
      </w:r>
    </w:p>
    <w:p w14:paraId="14B15B96" w14:textId="77777777" w:rsidR="00671773" w:rsidRPr="00671773" w:rsidRDefault="00671773" w:rsidP="0067177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Speech-making: writing and delivering persuasive speeches</w:t>
      </w:r>
    </w:p>
    <w:p w14:paraId="73134A74" w14:textId="77777777" w:rsidR="00671773" w:rsidRPr="00671773" w:rsidRDefault="00671773" w:rsidP="0067177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Drama and role-play: exploring character and emotion through performance</w:t>
      </w:r>
    </w:p>
    <w:p w14:paraId="461C307D" w14:textId="77777777" w:rsidR="00671773" w:rsidRPr="00671773" w:rsidRDefault="00671773" w:rsidP="006717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b/>
          <w:bCs/>
          <w:kern w:val="0"/>
          <w:lang w:eastAsia="en-GB"/>
          <w14:ligatures w14:val="none"/>
        </w:rPr>
        <w:t>Group Discussions</w:t>
      </w:r>
    </w:p>
    <w:p w14:paraId="427CF810" w14:textId="77777777" w:rsidR="00671773" w:rsidRPr="00671773" w:rsidRDefault="00671773" w:rsidP="0067177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Expressing opinions clearly and backing them with evidence</w:t>
      </w:r>
    </w:p>
    <w:p w14:paraId="4F4550AF" w14:textId="77777777" w:rsidR="00671773" w:rsidRPr="00671773" w:rsidRDefault="00671773" w:rsidP="0067177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Listening and responding critically to others' viewpoints</w:t>
      </w:r>
    </w:p>
    <w:p w14:paraId="31351F5E" w14:textId="77777777" w:rsidR="00671773" w:rsidRPr="00671773" w:rsidRDefault="00671773" w:rsidP="0067177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Using rhetorical devices effectively in spoken language</w:t>
      </w:r>
    </w:p>
    <w:p w14:paraId="71692CAE" w14:textId="77777777" w:rsidR="00671773" w:rsidRPr="00671773" w:rsidRDefault="00671773" w:rsidP="00671773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b/>
          <w:bCs/>
          <w:kern w:val="0"/>
          <w:lang w:eastAsia="en-GB"/>
          <w14:ligatures w14:val="none"/>
        </w:rPr>
        <w:t>4. Grammar, Punctuation, &amp; Vocabulary Development</w:t>
      </w:r>
    </w:p>
    <w:p w14:paraId="6AE411E2" w14:textId="77777777" w:rsidR="00671773" w:rsidRPr="00671773" w:rsidRDefault="00671773" w:rsidP="006717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b/>
          <w:bCs/>
          <w:kern w:val="0"/>
          <w:lang w:eastAsia="en-GB"/>
          <w14:ligatures w14:val="none"/>
        </w:rPr>
        <w:t>Grammar Topics</w:t>
      </w:r>
    </w:p>
    <w:p w14:paraId="4A8F02E9" w14:textId="77777777" w:rsidR="00671773" w:rsidRPr="00671773" w:rsidRDefault="00671773" w:rsidP="0067177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Sentence structures (simple, compound, complex)</w:t>
      </w:r>
    </w:p>
    <w:p w14:paraId="6B6F8F91" w14:textId="77777777" w:rsidR="00671773" w:rsidRPr="00671773" w:rsidRDefault="00671773" w:rsidP="0067177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Active vs. passive voice</w:t>
      </w:r>
    </w:p>
    <w:p w14:paraId="31E38F3C" w14:textId="77777777" w:rsidR="00671773" w:rsidRPr="00671773" w:rsidRDefault="00671773" w:rsidP="0067177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Tenses (past, present, future)</w:t>
      </w:r>
    </w:p>
    <w:p w14:paraId="01FAB775" w14:textId="77777777" w:rsidR="00671773" w:rsidRPr="00671773" w:rsidRDefault="00671773" w:rsidP="0067177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Clauses and conjunctions</w:t>
      </w:r>
    </w:p>
    <w:p w14:paraId="0A5CC1FF" w14:textId="77777777" w:rsidR="00671773" w:rsidRPr="00671773" w:rsidRDefault="00671773" w:rsidP="006717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b/>
          <w:bCs/>
          <w:kern w:val="0"/>
          <w:lang w:eastAsia="en-GB"/>
          <w14:ligatures w14:val="none"/>
        </w:rPr>
        <w:t>Punctuation Topics</w:t>
      </w:r>
    </w:p>
    <w:p w14:paraId="238B19D9" w14:textId="77777777" w:rsidR="00671773" w:rsidRPr="00671773" w:rsidRDefault="00671773" w:rsidP="0067177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Apostrophes for possession and omission</w:t>
      </w:r>
    </w:p>
    <w:p w14:paraId="2A6B6BDF" w14:textId="77777777" w:rsidR="00671773" w:rsidRPr="00671773" w:rsidRDefault="00671773" w:rsidP="0067177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Comma splices and run-on sentences</w:t>
      </w:r>
    </w:p>
    <w:p w14:paraId="761610A1" w14:textId="77777777" w:rsidR="00671773" w:rsidRPr="00671773" w:rsidRDefault="00671773" w:rsidP="0067177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Speech punctuation (direct and indirect speech)</w:t>
      </w:r>
    </w:p>
    <w:p w14:paraId="4788E50A" w14:textId="77777777" w:rsidR="00671773" w:rsidRPr="00671773" w:rsidRDefault="00671773" w:rsidP="0067177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lastRenderedPageBreak/>
        <w:t>Colons, semi-colons, dashes, and parenthesis</w:t>
      </w:r>
    </w:p>
    <w:p w14:paraId="69C78C1E" w14:textId="77777777" w:rsidR="00671773" w:rsidRPr="00671773" w:rsidRDefault="00671773" w:rsidP="006717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b/>
          <w:bCs/>
          <w:kern w:val="0"/>
          <w:lang w:eastAsia="en-GB"/>
          <w14:ligatures w14:val="none"/>
        </w:rPr>
        <w:t>Vocabulary Development</w:t>
      </w:r>
    </w:p>
    <w:p w14:paraId="275752C9" w14:textId="77777777" w:rsidR="00671773" w:rsidRPr="00671773" w:rsidRDefault="00671773" w:rsidP="0067177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Word formation (prefixes, suffixes, root words)</w:t>
      </w:r>
    </w:p>
    <w:p w14:paraId="5C0FB479" w14:textId="77777777" w:rsidR="00671773" w:rsidRPr="00671773" w:rsidRDefault="00671773" w:rsidP="0067177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Formal vs. informal register</w:t>
      </w:r>
    </w:p>
    <w:p w14:paraId="618B5C6C" w14:textId="77777777" w:rsidR="00671773" w:rsidRPr="00671773" w:rsidRDefault="00671773" w:rsidP="0067177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Synonyms and antonyms for precise expression</w:t>
      </w:r>
    </w:p>
    <w:p w14:paraId="3A658C9A" w14:textId="77777777" w:rsidR="00671773" w:rsidRPr="00671773" w:rsidRDefault="00000000" w:rsidP="00671773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pict w14:anchorId="32FB6547">
          <v:rect id="_x0000_i1025" style="width:0;height:1.5pt" o:hralign="center" o:hrstd="t" o:hr="t" fillcolor="#a0a0a0" stroked="f"/>
        </w:pict>
      </w:r>
    </w:p>
    <w:p w14:paraId="64CFC2F7" w14:textId="77777777" w:rsidR="00671773" w:rsidRPr="00671773" w:rsidRDefault="00671773" w:rsidP="00671773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b/>
          <w:bCs/>
          <w:kern w:val="0"/>
          <w:lang w:eastAsia="en-GB"/>
          <w14:ligatures w14:val="none"/>
        </w:rPr>
        <w:t>5. Exam &amp; Assessment Preparation</w:t>
      </w:r>
    </w:p>
    <w:p w14:paraId="11776177" w14:textId="77777777" w:rsidR="00671773" w:rsidRPr="00671773" w:rsidRDefault="00671773" w:rsidP="006717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b/>
          <w:bCs/>
          <w:kern w:val="0"/>
          <w:lang w:eastAsia="en-GB"/>
          <w14:ligatures w14:val="none"/>
        </w:rPr>
        <w:t>Comprehension Skills</w:t>
      </w:r>
    </w:p>
    <w:p w14:paraId="2BE2BCA4" w14:textId="77777777" w:rsidR="00671773" w:rsidRPr="00671773" w:rsidRDefault="00671773" w:rsidP="0067177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Analysing unseen fiction and non-fiction extracts</w:t>
      </w:r>
    </w:p>
    <w:p w14:paraId="346BB213" w14:textId="77777777" w:rsidR="00671773" w:rsidRPr="00671773" w:rsidRDefault="00671773" w:rsidP="0067177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Identifying tone, mood, and purpose in texts</w:t>
      </w:r>
    </w:p>
    <w:p w14:paraId="229B5C38" w14:textId="77777777" w:rsidR="00671773" w:rsidRPr="00671773" w:rsidRDefault="00671773" w:rsidP="0067177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Summarising key points effectively</w:t>
      </w:r>
    </w:p>
    <w:p w14:paraId="3D2D979A" w14:textId="77777777" w:rsidR="00671773" w:rsidRPr="00671773" w:rsidRDefault="00671773" w:rsidP="006717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b/>
          <w:bCs/>
          <w:kern w:val="0"/>
          <w:lang w:eastAsia="en-GB"/>
          <w14:ligatures w14:val="none"/>
        </w:rPr>
        <w:t>Essay Writing</w:t>
      </w:r>
    </w:p>
    <w:p w14:paraId="191DBED2" w14:textId="77777777" w:rsidR="00671773" w:rsidRPr="00671773" w:rsidRDefault="00671773" w:rsidP="0067177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Structuring a response (introduction, analysis, conclusion)</w:t>
      </w:r>
    </w:p>
    <w:p w14:paraId="252E49E5" w14:textId="77777777" w:rsidR="00671773" w:rsidRPr="00671773" w:rsidRDefault="00671773" w:rsidP="0067177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Using PEE (Point, Evidence, Explanation) or PEEL (Point, Evidence, Explanation, Link) paragraphs</w:t>
      </w:r>
    </w:p>
    <w:p w14:paraId="7BD5943B" w14:textId="77777777" w:rsidR="00671773" w:rsidRPr="00671773" w:rsidRDefault="00671773" w:rsidP="0067177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Evaluating and comparing texts</w:t>
      </w:r>
    </w:p>
    <w:p w14:paraId="4BA4848F" w14:textId="77777777" w:rsidR="00671773" w:rsidRPr="00671773" w:rsidRDefault="00671773" w:rsidP="006717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b/>
          <w:bCs/>
          <w:kern w:val="0"/>
          <w:lang w:eastAsia="en-GB"/>
          <w14:ligatures w14:val="none"/>
        </w:rPr>
        <w:t>Timed Writing Practice</w:t>
      </w:r>
    </w:p>
    <w:p w14:paraId="017E35CC" w14:textId="77777777" w:rsidR="00671773" w:rsidRPr="00671773" w:rsidRDefault="00671773" w:rsidP="0067177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671773">
        <w:rPr>
          <w:rFonts w:eastAsia="Times New Roman" w:cs="Times New Roman"/>
          <w:kern w:val="0"/>
          <w:lang w:eastAsia="en-GB"/>
          <w14:ligatures w14:val="none"/>
        </w:rPr>
        <w:t>Writing under exam conditions</w:t>
      </w:r>
    </w:p>
    <w:p w14:paraId="61E29066" w14:textId="341E0BD4" w:rsidR="00671773" w:rsidRPr="00671773" w:rsidRDefault="00671773" w:rsidP="0067177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noProof/>
          <w:kern w:val="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8A259" wp14:editId="4EED5DC5">
                <wp:simplePos x="0" y="0"/>
                <wp:positionH relativeFrom="column">
                  <wp:posOffset>-914400</wp:posOffset>
                </wp:positionH>
                <wp:positionV relativeFrom="paragraph">
                  <wp:posOffset>375285</wp:posOffset>
                </wp:positionV>
                <wp:extent cx="7569200" cy="19050"/>
                <wp:effectExtent l="0" t="0" r="31750" b="19050"/>
                <wp:wrapNone/>
                <wp:docPr id="179193508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1E88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9.55pt" to="524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" strokecolor="#156082 [3204]" strokeweight="1.5pt">
                <v:stroke joinstyle="miter"/>
              </v:line>
            </w:pict>
          </mc:Fallback>
        </mc:AlternateContent>
      </w:r>
      <w:r w:rsidRPr="00671773">
        <w:rPr>
          <w:rFonts w:eastAsia="Times New Roman" w:cs="Times New Roman"/>
          <w:kern w:val="0"/>
          <w:lang w:eastAsia="en-GB"/>
          <w14:ligatures w14:val="none"/>
        </w:rPr>
        <w:t>Editing and proofreading for clarity and accuracy</w:t>
      </w:r>
    </w:p>
    <w:p w14:paraId="1D36A7D4" w14:textId="77777777" w:rsidR="00671773" w:rsidRPr="00671773" w:rsidRDefault="00671773" w:rsidP="00671773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:lang w:eastAsia="en-GB"/>
          <w14:ligatures w14:val="none"/>
        </w:rPr>
      </w:pPr>
    </w:p>
    <w:p w14:paraId="5A95D792" w14:textId="43159175" w:rsidR="00671773" w:rsidRDefault="00130E69" w:rsidP="00671773">
      <w:pPr>
        <w:rPr>
          <w:sz w:val="48"/>
          <w:szCs w:val="48"/>
          <w:u w:val="single"/>
        </w:rPr>
      </w:pPr>
      <w:r w:rsidRPr="00130E69">
        <w:rPr>
          <w:sz w:val="48"/>
          <w:szCs w:val="48"/>
          <w:u w:val="single"/>
        </w:rPr>
        <w:t>The Berania Under 5s</w:t>
      </w:r>
    </w:p>
    <w:p w14:paraId="28E607DE" w14:textId="77777777" w:rsidR="00130E69" w:rsidRPr="00130E69" w:rsidRDefault="00130E69" w:rsidP="00130E69">
      <w:p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Week 1-2: Introduction to English Sounds and Vocabulary</w:t>
      </w:r>
    </w:p>
    <w:p w14:paraId="1BC8A020" w14:textId="77777777" w:rsidR="00130E69" w:rsidRPr="00130E69" w:rsidRDefault="00130E69" w:rsidP="00130E69">
      <w:pPr>
        <w:numPr>
          <w:ilvl w:val="0"/>
          <w:numId w:val="28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Focus:</w:t>
      </w:r>
      <w:r w:rsidRPr="00130E69">
        <w:rPr>
          <w:sz w:val="22"/>
          <w:szCs w:val="22"/>
        </w:rPr>
        <w:t xml:space="preserve"> Recognizing and saying simple sounds and words.</w:t>
      </w:r>
    </w:p>
    <w:p w14:paraId="7AB3A23F" w14:textId="77777777" w:rsidR="00130E69" w:rsidRPr="00130E69" w:rsidRDefault="00130E69" w:rsidP="00130E69">
      <w:pPr>
        <w:numPr>
          <w:ilvl w:val="0"/>
          <w:numId w:val="28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Activities:</w:t>
      </w:r>
    </w:p>
    <w:p w14:paraId="586434AF" w14:textId="77777777" w:rsidR="00130E69" w:rsidRPr="00130E69" w:rsidRDefault="00130E69" w:rsidP="00130E69">
      <w:pPr>
        <w:numPr>
          <w:ilvl w:val="1"/>
          <w:numId w:val="28"/>
        </w:numPr>
        <w:rPr>
          <w:sz w:val="22"/>
          <w:szCs w:val="22"/>
        </w:rPr>
      </w:pPr>
      <w:r w:rsidRPr="00130E69">
        <w:rPr>
          <w:sz w:val="22"/>
          <w:szCs w:val="22"/>
        </w:rPr>
        <w:t>Singing alphabet songs.</w:t>
      </w:r>
    </w:p>
    <w:p w14:paraId="174609B3" w14:textId="77777777" w:rsidR="00130E69" w:rsidRPr="00130E69" w:rsidRDefault="00130E69" w:rsidP="00130E69">
      <w:pPr>
        <w:numPr>
          <w:ilvl w:val="1"/>
          <w:numId w:val="28"/>
        </w:numPr>
        <w:rPr>
          <w:sz w:val="22"/>
          <w:szCs w:val="22"/>
        </w:rPr>
      </w:pPr>
      <w:r w:rsidRPr="00130E69">
        <w:rPr>
          <w:sz w:val="22"/>
          <w:szCs w:val="22"/>
        </w:rPr>
        <w:t>Introducing basic phonics (A, B, C sounds).</w:t>
      </w:r>
    </w:p>
    <w:p w14:paraId="74EECF9F" w14:textId="77777777" w:rsidR="00130E69" w:rsidRPr="00130E69" w:rsidRDefault="00130E69" w:rsidP="00130E69">
      <w:pPr>
        <w:numPr>
          <w:ilvl w:val="1"/>
          <w:numId w:val="28"/>
        </w:numPr>
        <w:rPr>
          <w:sz w:val="22"/>
          <w:szCs w:val="22"/>
        </w:rPr>
      </w:pPr>
      <w:r w:rsidRPr="00130E69">
        <w:rPr>
          <w:sz w:val="22"/>
          <w:szCs w:val="22"/>
        </w:rPr>
        <w:t xml:space="preserve">Teaching words for common objects (e.g., </w:t>
      </w:r>
      <w:r w:rsidRPr="00130E69">
        <w:rPr>
          <w:b/>
          <w:bCs/>
          <w:sz w:val="22"/>
          <w:szCs w:val="22"/>
        </w:rPr>
        <w:t>apple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ball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cat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dog</w:t>
      </w:r>
      <w:r w:rsidRPr="00130E69">
        <w:rPr>
          <w:sz w:val="22"/>
          <w:szCs w:val="22"/>
        </w:rPr>
        <w:t>).</w:t>
      </w:r>
    </w:p>
    <w:p w14:paraId="089FFE6D" w14:textId="77777777" w:rsidR="00130E69" w:rsidRPr="00130E69" w:rsidRDefault="00130E69" w:rsidP="00130E69">
      <w:pPr>
        <w:numPr>
          <w:ilvl w:val="1"/>
          <w:numId w:val="28"/>
        </w:numPr>
        <w:rPr>
          <w:sz w:val="22"/>
          <w:szCs w:val="22"/>
        </w:rPr>
      </w:pPr>
      <w:r w:rsidRPr="00130E69">
        <w:rPr>
          <w:sz w:val="22"/>
          <w:szCs w:val="22"/>
        </w:rPr>
        <w:t>Listening to simple stories and repeating words.</w:t>
      </w:r>
    </w:p>
    <w:p w14:paraId="7CF05238" w14:textId="77777777" w:rsidR="00130E69" w:rsidRPr="00130E69" w:rsidRDefault="00130E69" w:rsidP="00130E69">
      <w:p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 xml:space="preserve">Week 3-4: </w:t>
      </w:r>
      <w:proofErr w:type="spellStart"/>
      <w:r w:rsidRPr="00130E69">
        <w:rPr>
          <w:b/>
          <w:bCs/>
          <w:sz w:val="22"/>
          <w:szCs w:val="22"/>
        </w:rPr>
        <w:t>Colors</w:t>
      </w:r>
      <w:proofErr w:type="spellEnd"/>
      <w:r w:rsidRPr="00130E69">
        <w:rPr>
          <w:b/>
          <w:bCs/>
          <w:sz w:val="22"/>
          <w:szCs w:val="22"/>
        </w:rPr>
        <w:t>, Shapes, and Numbers</w:t>
      </w:r>
    </w:p>
    <w:p w14:paraId="2A8F1825" w14:textId="77777777" w:rsidR="00130E69" w:rsidRPr="00130E69" w:rsidRDefault="00130E69" w:rsidP="00130E69">
      <w:pPr>
        <w:numPr>
          <w:ilvl w:val="0"/>
          <w:numId w:val="29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Focus:</w:t>
      </w:r>
      <w:r w:rsidRPr="00130E69">
        <w:rPr>
          <w:sz w:val="22"/>
          <w:szCs w:val="22"/>
        </w:rPr>
        <w:t xml:space="preserve"> Learning </w:t>
      </w:r>
      <w:proofErr w:type="spellStart"/>
      <w:r w:rsidRPr="00130E69">
        <w:rPr>
          <w:sz w:val="22"/>
          <w:szCs w:val="22"/>
        </w:rPr>
        <w:t>colors</w:t>
      </w:r>
      <w:proofErr w:type="spellEnd"/>
      <w:r w:rsidRPr="00130E69">
        <w:rPr>
          <w:sz w:val="22"/>
          <w:szCs w:val="22"/>
        </w:rPr>
        <w:t>, shapes, and numbers 1–5.</w:t>
      </w:r>
    </w:p>
    <w:p w14:paraId="4E9E0933" w14:textId="77777777" w:rsidR="00130E69" w:rsidRPr="00130E69" w:rsidRDefault="00130E69" w:rsidP="00130E69">
      <w:pPr>
        <w:numPr>
          <w:ilvl w:val="0"/>
          <w:numId w:val="29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Activities:</w:t>
      </w:r>
    </w:p>
    <w:p w14:paraId="1FD3C77D" w14:textId="77777777" w:rsidR="00130E69" w:rsidRPr="00130E69" w:rsidRDefault="00130E69" w:rsidP="00130E69">
      <w:pPr>
        <w:numPr>
          <w:ilvl w:val="1"/>
          <w:numId w:val="29"/>
        </w:numPr>
        <w:rPr>
          <w:sz w:val="22"/>
          <w:szCs w:val="22"/>
        </w:rPr>
      </w:pPr>
      <w:r w:rsidRPr="00130E69">
        <w:rPr>
          <w:sz w:val="22"/>
          <w:szCs w:val="22"/>
        </w:rPr>
        <w:t xml:space="preserve">Flashcards and games with </w:t>
      </w:r>
      <w:proofErr w:type="spellStart"/>
      <w:r w:rsidRPr="00130E69">
        <w:rPr>
          <w:b/>
          <w:bCs/>
          <w:sz w:val="22"/>
          <w:szCs w:val="22"/>
        </w:rPr>
        <w:t>colors</w:t>
      </w:r>
      <w:proofErr w:type="spellEnd"/>
      <w:r w:rsidRPr="00130E69">
        <w:rPr>
          <w:sz w:val="22"/>
          <w:szCs w:val="22"/>
        </w:rPr>
        <w:t xml:space="preserve"> (red, blue, yellow, etc.) and </w:t>
      </w:r>
      <w:r w:rsidRPr="00130E69">
        <w:rPr>
          <w:b/>
          <w:bCs/>
          <w:sz w:val="22"/>
          <w:szCs w:val="22"/>
        </w:rPr>
        <w:t>shapes</w:t>
      </w:r>
      <w:r w:rsidRPr="00130E69">
        <w:rPr>
          <w:sz w:val="22"/>
          <w:szCs w:val="22"/>
        </w:rPr>
        <w:t xml:space="preserve"> (circle, square, triangle).</w:t>
      </w:r>
    </w:p>
    <w:p w14:paraId="1A98D7B6" w14:textId="77777777" w:rsidR="00130E69" w:rsidRPr="00130E69" w:rsidRDefault="00130E69" w:rsidP="00130E69">
      <w:pPr>
        <w:numPr>
          <w:ilvl w:val="1"/>
          <w:numId w:val="29"/>
        </w:numPr>
        <w:rPr>
          <w:sz w:val="22"/>
          <w:szCs w:val="22"/>
        </w:rPr>
      </w:pPr>
      <w:r w:rsidRPr="00130E69">
        <w:rPr>
          <w:sz w:val="22"/>
          <w:szCs w:val="22"/>
        </w:rPr>
        <w:t>Counting objects (e.g., 1 ball, 2 dogs, etc.).</w:t>
      </w:r>
    </w:p>
    <w:p w14:paraId="749817A9" w14:textId="77777777" w:rsidR="00130E69" w:rsidRPr="00130E69" w:rsidRDefault="00130E69" w:rsidP="00130E69">
      <w:pPr>
        <w:numPr>
          <w:ilvl w:val="1"/>
          <w:numId w:val="29"/>
        </w:numPr>
        <w:rPr>
          <w:sz w:val="22"/>
          <w:szCs w:val="22"/>
        </w:rPr>
      </w:pPr>
      <w:r w:rsidRPr="00130E69">
        <w:rPr>
          <w:sz w:val="22"/>
          <w:szCs w:val="22"/>
        </w:rPr>
        <w:lastRenderedPageBreak/>
        <w:t xml:space="preserve">Singing songs about </w:t>
      </w:r>
      <w:proofErr w:type="spellStart"/>
      <w:r w:rsidRPr="00130E69">
        <w:rPr>
          <w:sz w:val="22"/>
          <w:szCs w:val="22"/>
        </w:rPr>
        <w:t>colors</w:t>
      </w:r>
      <w:proofErr w:type="spellEnd"/>
      <w:r w:rsidRPr="00130E69">
        <w:rPr>
          <w:sz w:val="22"/>
          <w:szCs w:val="22"/>
        </w:rPr>
        <w:t xml:space="preserve"> and numbers.</w:t>
      </w:r>
    </w:p>
    <w:p w14:paraId="09D0B798" w14:textId="77777777" w:rsidR="00130E69" w:rsidRPr="00130E69" w:rsidRDefault="00130E69" w:rsidP="00130E69">
      <w:pPr>
        <w:numPr>
          <w:ilvl w:val="1"/>
          <w:numId w:val="29"/>
        </w:numPr>
        <w:rPr>
          <w:sz w:val="22"/>
          <w:szCs w:val="22"/>
        </w:rPr>
      </w:pPr>
      <w:r w:rsidRPr="00130E69">
        <w:rPr>
          <w:sz w:val="22"/>
          <w:szCs w:val="22"/>
        </w:rPr>
        <w:t xml:space="preserve">Simple art projects (e.g., </w:t>
      </w:r>
      <w:proofErr w:type="spellStart"/>
      <w:r w:rsidRPr="00130E69">
        <w:rPr>
          <w:sz w:val="22"/>
          <w:szCs w:val="22"/>
        </w:rPr>
        <w:t>coloring</w:t>
      </w:r>
      <w:proofErr w:type="spellEnd"/>
      <w:r w:rsidRPr="00130E69">
        <w:rPr>
          <w:sz w:val="22"/>
          <w:szCs w:val="22"/>
        </w:rPr>
        <w:t xml:space="preserve"> in shapes and identifying </w:t>
      </w:r>
      <w:proofErr w:type="spellStart"/>
      <w:r w:rsidRPr="00130E69">
        <w:rPr>
          <w:sz w:val="22"/>
          <w:szCs w:val="22"/>
        </w:rPr>
        <w:t>colors</w:t>
      </w:r>
      <w:proofErr w:type="spellEnd"/>
      <w:r w:rsidRPr="00130E69">
        <w:rPr>
          <w:sz w:val="22"/>
          <w:szCs w:val="22"/>
        </w:rPr>
        <w:t>).</w:t>
      </w:r>
    </w:p>
    <w:p w14:paraId="271FE5D0" w14:textId="77777777" w:rsidR="00130E69" w:rsidRPr="00130E69" w:rsidRDefault="00130E69" w:rsidP="00130E69">
      <w:p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Week 5-6: Basic Greetings and Polite Words</w:t>
      </w:r>
    </w:p>
    <w:p w14:paraId="0DC01AC2" w14:textId="77777777" w:rsidR="00130E69" w:rsidRPr="00130E69" w:rsidRDefault="00130E69" w:rsidP="00130E69">
      <w:pPr>
        <w:numPr>
          <w:ilvl w:val="0"/>
          <w:numId w:val="30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Focus:</w:t>
      </w:r>
      <w:r w:rsidRPr="00130E69">
        <w:rPr>
          <w:sz w:val="22"/>
          <w:szCs w:val="22"/>
        </w:rPr>
        <w:t xml:space="preserve"> Learning basic greetings and polite phrases.</w:t>
      </w:r>
    </w:p>
    <w:p w14:paraId="1DCF2ED0" w14:textId="77777777" w:rsidR="00130E69" w:rsidRPr="00130E69" w:rsidRDefault="00130E69" w:rsidP="00130E69">
      <w:pPr>
        <w:numPr>
          <w:ilvl w:val="0"/>
          <w:numId w:val="30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Activities:</w:t>
      </w:r>
    </w:p>
    <w:p w14:paraId="3043AD17" w14:textId="77777777" w:rsidR="00130E69" w:rsidRPr="00130E69" w:rsidRDefault="00130E69" w:rsidP="00130E69">
      <w:pPr>
        <w:numPr>
          <w:ilvl w:val="1"/>
          <w:numId w:val="30"/>
        </w:numPr>
        <w:rPr>
          <w:sz w:val="22"/>
          <w:szCs w:val="22"/>
        </w:rPr>
      </w:pPr>
      <w:r w:rsidRPr="00130E69">
        <w:rPr>
          <w:sz w:val="22"/>
          <w:szCs w:val="22"/>
        </w:rPr>
        <w:t>Practicing "Hello," "Goodbye," "Please," "Thank you," and "Sorry."</w:t>
      </w:r>
    </w:p>
    <w:p w14:paraId="2F5428CB" w14:textId="77777777" w:rsidR="00130E69" w:rsidRPr="00130E69" w:rsidRDefault="00130E69" w:rsidP="00130E69">
      <w:pPr>
        <w:numPr>
          <w:ilvl w:val="1"/>
          <w:numId w:val="30"/>
        </w:numPr>
        <w:rPr>
          <w:sz w:val="22"/>
          <w:szCs w:val="22"/>
        </w:rPr>
      </w:pPr>
      <w:r w:rsidRPr="00130E69">
        <w:rPr>
          <w:sz w:val="22"/>
          <w:szCs w:val="22"/>
        </w:rPr>
        <w:t xml:space="preserve">Role-playing with dolls or toys for greetings (e.g., </w:t>
      </w:r>
      <w:r w:rsidRPr="00130E69">
        <w:rPr>
          <w:b/>
          <w:bCs/>
          <w:sz w:val="22"/>
          <w:szCs w:val="22"/>
        </w:rPr>
        <w:t>"Hello, how are you?"</w:t>
      </w:r>
      <w:r w:rsidRPr="00130E69">
        <w:rPr>
          <w:sz w:val="22"/>
          <w:szCs w:val="22"/>
        </w:rPr>
        <w:t>).</w:t>
      </w:r>
    </w:p>
    <w:p w14:paraId="4AADBAA1" w14:textId="77777777" w:rsidR="00130E69" w:rsidRPr="00130E69" w:rsidRDefault="00130E69" w:rsidP="00130E69">
      <w:pPr>
        <w:numPr>
          <w:ilvl w:val="1"/>
          <w:numId w:val="30"/>
        </w:numPr>
        <w:rPr>
          <w:sz w:val="22"/>
          <w:szCs w:val="22"/>
        </w:rPr>
      </w:pPr>
      <w:r w:rsidRPr="00130E69">
        <w:rPr>
          <w:sz w:val="22"/>
          <w:szCs w:val="22"/>
        </w:rPr>
        <w:t>Short dialogues (e.g., "My name is ___. What's your name?").</w:t>
      </w:r>
    </w:p>
    <w:p w14:paraId="05DD85E3" w14:textId="77777777" w:rsidR="00130E69" w:rsidRPr="00130E69" w:rsidRDefault="00130E69" w:rsidP="00130E69">
      <w:pPr>
        <w:numPr>
          <w:ilvl w:val="1"/>
          <w:numId w:val="30"/>
        </w:numPr>
        <w:rPr>
          <w:sz w:val="22"/>
          <w:szCs w:val="22"/>
        </w:rPr>
      </w:pPr>
      <w:r w:rsidRPr="00130E69">
        <w:rPr>
          <w:sz w:val="22"/>
          <w:szCs w:val="22"/>
        </w:rPr>
        <w:t>Singing "If You're Happy and You Know It" and other action songs.</w:t>
      </w:r>
    </w:p>
    <w:p w14:paraId="1E660F50" w14:textId="77777777" w:rsidR="00130E69" w:rsidRPr="00130E69" w:rsidRDefault="00130E69" w:rsidP="00130E69">
      <w:p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Week 7-8: Family and Everyday Activities</w:t>
      </w:r>
    </w:p>
    <w:p w14:paraId="4C662C3B" w14:textId="77777777" w:rsidR="00130E69" w:rsidRPr="00130E69" w:rsidRDefault="00130E69" w:rsidP="00130E69">
      <w:pPr>
        <w:numPr>
          <w:ilvl w:val="0"/>
          <w:numId w:val="31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Focus:</w:t>
      </w:r>
      <w:r w:rsidRPr="00130E69">
        <w:rPr>
          <w:sz w:val="22"/>
          <w:szCs w:val="22"/>
        </w:rPr>
        <w:t xml:space="preserve"> Learning words for family members and daily activities.</w:t>
      </w:r>
    </w:p>
    <w:p w14:paraId="06BBA7CF" w14:textId="77777777" w:rsidR="00130E69" w:rsidRPr="00130E69" w:rsidRDefault="00130E69" w:rsidP="00130E69">
      <w:pPr>
        <w:numPr>
          <w:ilvl w:val="0"/>
          <w:numId w:val="31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Activities:</w:t>
      </w:r>
    </w:p>
    <w:p w14:paraId="6821518A" w14:textId="77777777" w:rsidR="00130E69" w:rsidRPr="00130E69" w:rsidRDefault="00130E69" w:rsidP="00130E69">
      <w:pPr>
        <w:numPr>
          <w:ilvl w:val="1"/>
          <w:numId w:val="31"/>
        </w:numPr>
        <w:rPr>
          <w:sz w:val="22"/>
          <w:szCs w:val="22"/>
        </w:rPr>
      </w:pPr>
      <w:r w:rsidRPr="00130E69">
        <w:rPr>
          <w:sz w:val="22"/>
          <w:szCs w:val="22"/>
        </w:rPr>
        <w:t xml:space="preserve">Flashcards with family members (e.g., </w:t>
      </w:r>
      <w:r w:rsidRPr="00130E69">
        <w:rPr>
          <w:b/>
          <w:bCs/>
          <w:sz w:val="22"/>
          <w:szCs w:val="22"/>
        </w:rPr>
        <w:t>mother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father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brother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sister</w:t>
      </w:r>
      <w:r w:rsidRPr="00130E69">
        <w:rPr>
          <w:sz w:val="22"/>
          <w:szCs w:val="22"/>
        </w:rPr>
        <w:t>).</w:t>
      </w:r>
    </w:p>
    <w:p w14:paraId="614214D1" w14:textId="77777777" w:rsidR="00130E69" w:rsidRPr="00130E69" w:rsidRDefault="00130E69" w:rsidP="00130E69">
      <w:pPr>
        <w:numPr>
          <w:ilvl w:val="1"/>
          <w:numId w:val="31"/>
        </w:numPr>
        <w:rPr>
          <w:sz w:val="22"/>
          <w:szCs w:val="22"/>
        </w:rPr>
      </w:pPr>
      <w:r w:rsidRPr="00130E69">
        <w:rPr>
          <w:sz w:val="22"/>
          <w:szCs w:val="22"/>
        </w:rPr>
        <w:t xml:space="preserve">Learning verbs for actions (e.g., </w:t>
      </w:r>
      <w:r w:rsidRPr="00130E69">
        <w:rPr>
          <w:b/>
          <w:bCs/>
          <w:sz w:val="22"/>
          <w:szCs w:val="22"/>
        </w:rPr>
        <w:t>eat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sleep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play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run</w:t>
      </w:r>
      <w:r w:rsidRPr="00130E69">
        <w:rPr>
          <w:sz w:val="22"/>
          <w:szCs w:val="22"/>
        </w:rPr>
        <w:t>).</w:t>
      </w:r>
    </w:p>
    <w:p w14:paraId="3F256F2A" w14:textId="77777777" w:rsidR="00130E69" w:rsidRPr="00130E69" w:rsidRDefault="00130E69" w:rsidP="00130E69">
      <w:pPr>
        <w:numPr>
          <w:ilvl w:val="1"/>
          <w:numId w:val="31"/>
        </w:numPr>
        <w:rPr>
          <w:sz w:val="22"/>
          <w:szCs w:val="22"/>
        </w:rPr>
      </w:pPr>
      <w:r w:rsidRPr="00130E69">
        <w:rPr>
          <w:sz w:val="22"/>
          <w:szCs w:val="22"/>
        </w:rPr>
        <w:t>Simple sentences: "I like to play." "My sister is __."</w:t>
      </w:r>
    </w:p>
    <w:p w14:paraId="1A2684EA" w14:textId="77777777" w:rsidR="00130E69" w:rsidRPr="00130E69" w:rsidRDefault="00130E69" w:rsidP="00130E69">
      <w:pPr>
        <w:numPr>
          <w:ilvl w:val="1"/>
          <w:numId w:val="31"/>
        </w:numPr>
        <w:rPr>
          <w:sz w:val="22"/>
          <w:szCs w:val="22"/>
        </w:rPr>
      </w:pPr>
      <w:r w:rsidRPr="00130E69">
        <w:rPr>
          <w:sz w:val="22"/>
          <w:szCs w:val="22"/>
        </w:rPr>
        <w:t>Storytime with books that focus on family and activities.</w:t>
      </w:r>
    </w:p>
    <w:p w14:paraId="52C5B2A3" w14:textId="77777777" w:rsidR="00130E69" w:rsidRPr="00130E69" w:rsidRDefault="00130E69" w:rsidP="00130E69">
      <w:p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Week 9-10: Animals and Nature</w:t>
      </w:r>
    </w:p>
    <w:p w14:paraId="056308CF" w14:textId="77777777" w:rsidR="00130E69" w:rsidRPr="00130E69" w:rsidRDefault="00130E69" w:rsidP="00130E69">
      <w:pPr>
        <w:numPr>
          <w:ilvl w:val="0"/>
          <w:numId w:val="32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Focus:</w:t>
      </w:r>
      <w:r w:rsidRPr="00130E69">
        <w:rPr>
          <w:sz w:val="22"/>
          <w:szCs w:val="22"/>
        </w:rPr>
        <w:t xml:space="preserve"> Learning names of animals and nature.</w:t>
      </w:r>
    </w:p>
    <w:p w14:paraId="4355AEC3" w14:textId="77777777" w:rsidR="00130E69" w:rsidRPr="00130E69" w:rsidRDefault="00130E69" w:rsidP="00130E69">
      <w:pPr>
        <w:numPr>
          <w:ilvl w:val="0"/>
          <w:numId w:val="32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Activities:</w:t>
      </w:r>
    </w:p>
    <w:p w14:paraId="491E4635" w14:textId="77777777" w:rsidR="00130E69" w:rsidRPr="00130E69" w:rsidRDefault="00130E69" w:rsidP="00130E69">
      <w:pPr>
        <w:numPr>
          <w:ilvl w:val="1"/>
          <w:numId w:val="32"/>
        </w:numPr>
        <w:rPr>
          <w:sz w:val="22"/>
          <w:szCs w:val="22"/>
        </w:rPr>
      </w:pPr>
      <w:r w:rsidRPr="00130E69">
        <w:rPr>
          <w:sz w:val="22"/>
          <w:szCs w:val="22"/>
        </w:rPr>
        <w:t xml:space="preserve">Identifying animals in flashcards (e.g., </w:t>
      </w:r>
      <w:r w:rsidRPr="00130E69">
        <w:rPr>
          <w:b/>
          <w:bCs/>
          <w:sz w:val="22"/>
          <w:szCs w:val="22"/>
        </w:rPr>
        <w:t>cat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dog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cow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bird</w:t>
      </w:r>
      <w:r w:rsidRPr="00130E69">
        <w:rPr>
          <w:sz w:val="22"/>
          <w:szCs w:val="22"/>
        </w:rPr>
        <w:t>).</w:t>
      </w:r>
    </w:p>
    <w:p w14:paraId="29783127" w14:textId="77777777" w:rsidR="00130E69" w:rsidRPr="00130E69" w:rsidRDefault="00130E69" w:rsidP="00130E69">
      <w:pPr>
        <w:numPr>
          <w:ilvl w:val="1"/>
          <w:numId w:val="32"/>
        </w:numPr>
        <w:rPr>
          <w:sz w:val="22"/>
          <w:szCs w:val="22"/>
        </w:rPr>
      </w:pPr>
      <w:r w:rsidRPr="00130E69">
        <w:rPr>
          <w:sz w:val="22"/>
          <w:szCs w:val="22"/>
        </w:rPr>
        <w:t>Singing songs like "Old MacDonald Had a Farm" or "The Wheels on the Bus."</w:t>
      </w:r>
    </w:p>
    <w:p w14:paraId="03026D1A" w14:textId="77777777" w:rsidR="00130E69" w:rsidRPr="00130E69" w:rsidRDefault="00130E69" w:rsidP="00130E69">
      <w:pPr>
        <w:numPr>
          <w:ilvl w:val="1"/>
          <w:numId w:val="32"/>
        </w:numPr>
        <w:rPr>
          <w:sz w:val="22"/>
          <w:szCs w:val="22"/>
        </w:rPr>
      </w:pPr>
      <w:r w:rsidRPr="00130E69">
        <w:rPr>
          <w:sz w:val="22"/>
          <w:szCs w:val="22"/>
        </w:rPr>
        <w:t xml:space="preserve">Talking about nature (e.g., </w:t>
      </w:r>
      <w:r w:rsidRPr="00130E69">
        <w:rPr>
          <w:b/>
          <w:bCs/>
          <w:sz w:val="22"/>
          <w:szCs w:val="22"/>
        </w:rPr>
        <w:t>tree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flower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sky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sun</w:t>
      </w:r>
      <w:r w:rsidRPr="00130E69">
        <w:rPr>
          <w:sz w:val="22"/>
          <w:szCs w:val="22"/>
        </w:rPr>
        <w:t>).</w:t>
      </w:r>
    </w:p>
    <w:p w14:paraId="0F204050" w14:textId="77777777" w:rsidR="00130E69" w:rsidRPr="00130E69" w:rsidRDefault="00130E69" w:rsidP="00130E69">
      <w:pPr>
        <w:numPr>
          <w:ilvl w:val="1"/>
          <w:numId w:val="32"/>
        </w:numPr>
        <w:rPr>
          <w:sz w:val="22"/>
          <w:szCs w:val="22"/>
        </w:rPr>
      </w:pPr>
      <w:r w:rsidRPr="00130E69">
        <w:rPr>
          <w:sz w:val="22"/>
          <w:szCs w:val="22"/>
        </w:rPr>
        <w:t>Simple nature walks to point out animals and nature, using the new vocabulary.</w:t>
      </w:r>
    </w:p>
    <w:p w14:paraId="634FE393" w14:textId="77777777" w:rsidR="00130E69" w:rsidRPr="00130E69" w:rsidRDefault="00130E69" w:rsidP="00130E69">
      <w:p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Week 11-12: Food and Meals</w:t>
      </w:r>
    </w:p>
    <w:p w14:paraId="0ADA7D2F" w14:textId="77777777" w:rsidR="00130E69" w:rsidRPr="00130E69" w:rsidRDefault="00130E69" w:rsidP="00130E69">
      <w:pPr>
        <w:numPr>
          <w:ilvl w:val="0"/>
          <w:numId w:val="33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Focus:</w:t>
      </w:r>
      <w:r w:rsidRPr="00130E69">
        <w:rPr>
          <w:sz w:val="22"/>
          <w:szCs w:val="22"/>
        </w:rPr>
        <w:t xml:space="preserve"> Learning about food and mealtime phrases.</w:t>
      </w:r>
    </w:p>
    <w:p w14:paraId="7B01346F" w14:textId="77777777" w:rsidR="00130E69" w:rsidRPr="00130E69" w:rsidRDefault="00130E69" w:rsidP="00130E69">
      <w:pPr>
        <w:numPr>
          <w:ilvl w:val="0"/>
          <w:numId w:val="33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Activities:</w:t>
      </w:r>
    </w:p>
    <w:p w14:paraId="784587A6" w14:textId="77777777" w:rsidR="00130E69" w:rsidRPr="00130E69" w:rsidRDefault="00130E69" w:rsidP="00130E69">
      <w:pPr>
        <w:numPr>
          <w:ilvl w:val="1"/>
          <w:numId w:val="33"/>
        </w:numPr>
        <w:rPr>
          <w:sz w:val="22"/>
          <w:szCs w:val="22"/>
        </w:rPr>
      </w:pPr>
      <w:r w:rsidRPr="00130E69">
        <w:rPr>
          <w:sz w:val="22"/>
          <w:szCs w:val="22"/>
        </w:rPr>
        <w:t xml:space="preserve">Flashcards for food (e.g., </w:t>
      </w:r>
      <w:r w:rsidRPr="00130E69">
        <w:rPr>
          <w:b/>
          <w:bCs/>
          <w:sz w:val="22"/>
          <w:szCs w:val="22"/>
        </w:rPr>
        <w:t>apple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bread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banana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milk</w:t>
      </w:r>
      <w:r w:rsidRPr="00130E69">
        <w:rPr>
          <w:sz w:val="22"/>
          <w:szCs w:val="22"/>
        </w:rPr>
        <w:t>).</w:t>
      </w:r>
    </w:p>
    <w:p w14:paraId="1E71D8ED" w14:textId="77777777" w:rsidR="00130E69" w:rsidRPr="00130E69" w:rsidRDefault="00130E69" w:rsidP="00130E69">
      <w:pPr>
        <w:numPr>
          <w:ilvl w:val="1"/>
          <w:numId w:val="33"/>
        </w:numPr>
        <w:rPr>
          <w:sz w:val="22"/>
          <w:szCs w:val="22"/>
        </w:rPr>
      </w:pPr>
      <w:r w:rsidRPr="00130E69">
        <w:rPr>
          <w:sz w:val="22"/>
          <w:szCs w:val="22"/>
        </w:rPr>
        <w:t>Learning mealtime phrases (e.g., "I want __," "Can I have __?").</w:t>
      </w:r>
    </w:p>
    <w:p w14:paraId="109BCC0D" w14:textId="77777777" w:rsidR="00130E69" w:rsidRPr="00130E69" w:rsidRDefault="00130E69" w:rsidP="00130E69">
      <w:pPr>
        <w:numPr>
          <w:ilvl w:val="1"/>
          <w:numId w:val="33"/>
        </w:numPr>
        <w:rPr>
          <w:sz w:val="22"/>
          <w:szCs w:val="22"/>
        </w:rPr>
      </w:pPr>
      <w:r w:rsidRPr="00130E69">
        <w:rPr>
          <w:sz w:val="22"/>
          <w:szCs w:val="22"/>
        </w:rPr>
        <w:t>Pretend play for a tea party or kitchen role-playing.</w:t>
      </w:r>
    </w:p>
    <w:p w14:paraId="43EFBAEE" w14:textId="77777777" w:rsidR="00130E69" w:rsidRPr="00130E69" w:rsidRDefault="00130E69" w:rsidP="00130E69">
      <w:pPr>
        <w:numPr>
          <w:ilvl w:val="1"/>
          <w:numId w:val="33"/>
        </w:numPr>
        <w:rPr>
          <w:sz w:val="22"/>
          <w:szCs w:val="22"/>
        </w:rPr>
      </w:pPr>
      <w:r w:rsidRPr="00130E69">
        <w:rPr>
          <w:sz w:val="22"/>
          <w:szCs w:val="22"/>
        </w:rPr>
        <w:t>Singing "Five Little Apples" or other food-themed songs.</w:t>
      </w:r>
    </w:p>
    <w:p w14:paraId="5EE31CBE" w14:textId="77777777" w:rsidR="00130E69" w:rsidRPr="00130E69" w:rsidRDefault="00130E69" w:rsidP="00130E69">
      <w:p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lastRenderedPageBreak/>
        <w:t>Week 13-14: Feelings and Emotions</w:t>
      </w:r>
    </w:p>
    <w:p w14:paraId="49D28E86" w14:textId="77777777" w:rsidR="00130E69" w:rsidRPr="00130E69" w:rsidRDefault="00130E69" w:rsidP="00130E69">
      <w:pPr>
        <w:numPr>
          <w:ilvl w:val="0"/>
          <w:numId w:val="34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Focus:</w:t>
      </w:r>
      <w:r w:rsidRPr="00130E69">
        <w:rPr>
          <w:sz w:val="22"/>
          <w:szCs w:val="22"/>
        </w:rPr>
        <w:t xml:space="preserve"> Learning words for emotions and feelings.</w:t>
      </w:r>
    </w:p>
    <w:p w14:paraId="2DB27AEE" w14:textId="77777777" w:rsidR="00130E69" w:rsidRPr="00130E69" w:rsidRDefault="00130E69" w:rsidP="00130E69">
      <w:pPr>
        <w:numPr>
          <w:ilvl w:val="0"/>
          <w:numId w:val="34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Activities:</w:t>
      </w:r>
    </w:p>
    <w:p w14:paraId="3322C48B" w14:textId="77777777" w:rsidR="00130E69" w:rsidRPr="00130E69" w:rsidRDefault="00130E69" w:rsidP="00130E69">
      <w:pPr>
        <w:numPr>
          <w:ilvl w:val="1"/>
          <w:numId w:val="34"/>
        </w:numPr>
        <w:rPr>
          <w:sz w:val="22"/>
          <w:szCs w:val="22"/>
        </w:rPr>
      </w:pPr>
      <w:r w:rsidRPr="00130E69">
        <w:rPr>
          <w:sz w:val="22"/>
          <w:szCs w:val="22"/>
        </w:rPr>
        <w:t xml:space="preserve">Flashcards for emotions (e.g., </w:t>
      </w:r>
      <w:r w:rsidRPr="00130E69">
        <w:rPr>
          <w:b/>
          <w:bCs/>
          <w:sz w:val="22"/>
          <w:szCs w:val="22"/>
        </w:rPr>
        <w:t>happy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sad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angry</w:t>
      </w:r>
      <w:r w:rsidRPr="00130E69">
        <w:rPr>
          <w:sz w:val="22"/>
          <w:szCs w:val="22"/>
        </w:rPr>
        <w:t xml:space="preserve">, </w:t>
      </w:r>
      <w:r w:rsidRPr="00130E69">
        <w:rPr>
          <w:b/>
          <w:bCs/>
          <w:sz w:val="22"/>
          <w:szCs w:val="22"/>
        </w:rPr>
        <w:t>excited</w:t>
      </w:r>
      <w:r w:rsidRPr="00130E69">
        <w:rPr>
          <w:sz w:val="22"/>
          <w:szCs w:val="22"/>
        </w:rPr>
        <w:t>).</w:t>
      </w:r>
    </w:p>
    <w:p w14:paraId="57DAD84B" w14:textId="77777777" w:rsidR="00130E69" w:rsidRPr="00130E69" w:rsidRDefault="00130E69" w:rsidP="00130E69">
      <w:pPr>
        <w:numPr>
          <w:ilvl w:val="1"/>
          <w:numId w:val="34"/>
        </w:numPr>
        <w:rPr>
          <w:sz w:val="22"/>
          <w:szCs w:val="22"/>
        </w:rPr>
      </w:pPr>
      <w:r w:rsidRPr="00130E69">
        <w:rPr>
          <w:sz w:val="22"/>
          <w:szCs w:val="22"/>
        </w:rPr>
        <w:t>Talking about feelings using simple sentences (e.g., "I am happy," "She is sad").</w:t>
      </w:r>
    </w:p>
    <w:p w14:paraId="01A8A03F" w14:textId="77777777" w:rsidR="00130E69" w:rsidRPr="00130E69" w:rsidRDefault="00130E69" w:rsidP="00130E69">
      <w:pPr>
        <w:numPr>
          <w:ilvl w:val="1"/>
          <w:numId w:val="34"/>
        </w:numPr>
        <w:rPr>
          <w:sz w:val="22"/>
          <w:szCs w:val="22"/>
        </w:rPr>
      </w:pPr>
      <w:r w:rsidRPr="00130E69">
        <w:rPr>
          <w:sz w:val="22"/>
          <w:szCs w:val="22"/>
        </w:rPr>
        <w:t>Role-playing different emotions with toys or faces.</w:t>
      </w:r>
    </w:p>
    <w:p w14:paraId="3D18530D" w14:textId="77777777" w:rsidR="00130E69" w:rsidRPr="00130E69" w:rsidRDefault="00130E69" w:rsidP="00130E69">
      <w:pPr>
        <w:numPr>
          <w:ilvl w:val="1"/>
          <w:numId w:val="34"/>
        </w:numPr>
        <w:rPr>
          <w:sz w:val="22"/>
          <w:szCs w:val="22"/>
        </w:rPr>
      </w:pPr>
      <w:r w:rsidRPr="00130E69">
        <w:rPr>
          <w:sz w:val="22"/>
          <w:szCs w:val="22"/>
        </w:rPr>
        <w:t>Reading stories that explore emotions and feelings.</w:t>
      </w:r>
    </w:p>
    <w:p w14:paraId="6936DC1C" w14:textId="77777777" w:rsidR="00130E69" w:rsidRPr="00130E69" w:rsidRDefault="00130E69" w:rsidP="00130E69">
      <w:p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Week 15-16: Animals and Sounds</w:t>
      </w:r>
    </w:p>
    <w:p w14:paraId="78A700ED" w14:textId="77777777" w:rsidR="00130E69" w:rsidRPr="00130E69" w:rsidRDefault="00130E69" w:rsidP="00130E69">
      <w:pPr>
        <w:numPr>
          <w:ilvl w:val="0"/>
          <w:numId w:val="35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Focus:</w:t>
      </w:r>
      <w:r w:rsidRPr="00130E69">
        <w:rPr>
          <w:sz w:val="22"/>
          <w:szCs w:val="22"/>
        </w:rPr>
        <w:t xml:space="preserve"> Learning animal sounds and actions.</w:t>
      </w:r>
    </w:p>
    <w:p w14:paraId="39DB6D5F" w14:textId="77777777" w:rsidR="00130E69" w:rsidRPr="00130E69" w:rsidRDefault="00130E69" w:rsidP="00130E69">
      <w:pPr>
        <w:numPr>
          <w:ilvl w:val="0"/>
          <w:numId w:val="35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Activities:</w:t>
      </w:r>
    </w:p>
    <w:p w14:paraId="31FFB74B" w14:textId="77777777" w:rsidR="00130E69" w:rsidRPr="00130E69" w:rsidRDefault="00130E69" w:rsidP="00130E69">
      <w:pPr>
        <w:numPr>
          <w:ilvl w:val="1"/>
          <w:numId w:val="35"/>
        </w:numPr>
        <w:rPr>
          <w:sz w:val="22"/>
          <w:szCs w:val="22"/>
        </w:rPr>
      </w:pPr>
      <w:r w:rsidRPr="00130E69">
        <w:rPr>
          <w:sz w:val="22"/>
          <w:szCs w:val="22"/>
        </w:rPr>
        <w:t xml:space="preserve">Teaching animal sounds (e.g., </w:t>
      </w:r>
      <w:r w:rsidRPr="00130E69">
        <w:rPr>
          <w:b/>
          <w:bCs/>
          <w:sz w:val="22"/>
          <w:szCs w:val="22"/>
        </w:rPr>
        <w:t>moo</w:t>
      </w:r>
      <w:r w:rsidRPr="00130E69">
        <w:rPr>
          <w:sz w:val="22"/>
          <w:szCs w:val="22"/>
        </w:rPr>
        <w:t xml:space="preserve"> for cow, </w:t>
      </w:r>
      <w:r w:rsidRPr="00130E69">
        <w:rPr>
          <w:b/>
          <w:bCs/>
          <w:sz w:val="22"/>
          <w:szCs w:val="22"/>
        </w:rPr>
        <w:t>quack</w:t>
      </w:r>
      <w:r w:rsidRPr="00130E69">
        <w:rPr>
          <w:sz w:val="22"/>
          <w:szCs w:val="22"/>
        </w:rPr>
        <w:t xml:space="preserve"> for duck).</w:t>
      </w:r>
    </w:p>
    <w:p w14:paraId="3A2793A9" w14:textId="77777777" w:rsidR="00130E69" w:rsidRPr="00130E69" w:rsidRDefault="00130E69" w:rsidP="00130E69">
      <w:pPr>
        <w:numPr>
          <w:ilvl w:val="1"/>
          <w:numId w:val="35"/>
        </w:numPr>
        <w:rPr>
          <w:sz w:val="22"/>
          <w:szCs w:val="22"/>
        </w:rPr>
      </w:pPr>
      <w:r w:rsidRPr="00130E69">
        <w:rPr>
          <w:sz w:val="22"/>
          <w:szCs w:val="22"/>
        </w:rPr>
        <w:t>Playing games where children imitate animal sounds and movements.</w:t>
      </w:r>
    </w:p>
    <w:p w14:paraId="1B5884F3" w14:textId="77777777" w:rsidR="00130E69" w:rsidRPr="00130E69" w:rsidRDefault="00130E69" w:rsidP="00130E69">
      <w:pPr>
        <w:numPr>
          <w:ilvl w:val="1"/>
          <w:numId w:val="35"/>
        </w:numPr>
        <w:rPr>
          <w:sz w:val="22"/>
          <w:szCs w:val="22"/>
        </w:rPr>
      </w:pPr>
      <w:r w:rsidRPr="00130E69">
        <w:rPr>
          <w:sz w:val="22"/>
          <w:szCs w:val="22"/>
        </w:rPr>
        <w:t>Watching videos with animals and their sounds.</w:t>
      </w:r>
    </w:p>
    <w:p w14:paraId="2DF12DDA" w14:textId="77777777" w:rsidR="00130E69" w:rsidRPr="00130E69" w:rsidRDefault="00130E69" w:rsidP="00130E69">
      <w:pPr>
        <w:numPr>
          <w:ilvl w:val="1"/>
          <w:numId w:val="35"/>
        </w:numPr>
        <w:rPr>
          <w:sz w:val="22"/>
          <w:szCs w:val="22"/>
        </w:rPr>
      </w:pPr>
      <w:r w:rsidRPr="00130E69">
        <w:rPr>
          <w:sz w:val="22"/>
          <w:szCs w:val="22"/>
        </w:rPr>
        <w:t>Singing "Bingo" or "The Animal Sounds Song."</w:t>
      </w:r>
    </w:p>
    <w:p w14:paraId="1878DA4A" w14:textId="77777777" w:rsidR="00130E69" w:rsidRPr="00130E69" w:rsidRDefault="00130E69" w:rsidP="00130E69">
      <w:p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Ongoing Activities:</w:t>
      </w:r>
    </w:p>
    <w:p w14:paraId="6F5B1768" w14:textId="77777777" w:rsidR="00130E69" w:rsidRPr="00130E69" w:rsidRDefault="00130E69" w:rsidP="00130E69">
      <w:pPr>
        <w:numPr>
          <w:ilvl w:val="0"/>
          <w:numId w:val="36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Storytime</w:t>
      </w:r>
      <w:r w:rsidRPr="00130E69">
        <w:rPr>
          <w:sz w:val="22"/>
          <w:szCs w:val="22"/>
        </w:rPr>
        <w:t>: Daily reading of simple picture books.</w:t>
      </w:r>
    </w:p>
    <w:p w14:paraId="149DD869" w14:textId="77777777" w:rsidR="00130E69" w:rsidRPr="00130E69" w:rsidRDefault="00130E69" w:rsidP="00130E69">
      <w:pPr>
        <w:numPr>
          <w:ilvl w:val="0"/>
          <w:numId w:val="36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Songs and Rhymes</w:t>
      </w:r>
      <w:r w:rsidRPr="00130E69">
        <w:rPr>
          <w:sz w:val="22"/>
          <w:szCs w:val="22"/>
        </w:rPr>
        <w:t>: Repeating fun songs and nursery rhymes.</w:t>
      </w:r>
    </w:p>
    <w:p w14:paraId="0683EFB7" w14:textId="77777777" w:rsidR="00130E69" w:rsidRPr="00130E69" w:rsidRDefault="00130E69" w:rsidP="00130E69">
      <w:pPr>
        <w:numPr>
          <w:ilvl w:val="0"/>
          <w:numId w:val="36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Interactive Play</w:t>
      </w:r>
      <w:r w:rsidRPr="00130E69">
        <w:rPr>
          <w:sz w:val="22"/>
          <w:szCs w:val="22"/>
        </w:rPr>
        <w:t>: Engaging in play where the child is encouraged to speak, like pretend play, singing, or simple interactive games.</w:t>
      </w:r>
    </w:p>
    <w:p w14:paraId="0E900278" w14:textId="77777777" w:rsidR="00130E69" w:rsidRPr="00130E69" w:rsidRDefault="00130E69" w:rsidP="00130E69">
      <w:pPr>
        <w:numPr>
          <w:ilvl w:val="0"/>
          <w:numId w:val="36"/>
        </w:numPr>
        <w:rPr>
          <w:sz w:val="22"/>
          <w:szCs w:val="22"/>
        </w:rPr>
      </w:pPr>
      <w:r w:rsidRPr="00130E69">
        <w:rPr>
          <w:b/>
          <w:bCs/>
          <w:sz w:val="22"/>
          <w:szCs w:val="22"/>
        </w:rPr>
        <w:t>Art &amp; Craft</w:t>
      </w:r>
      <w:r w:rsidRPr="00130E69">
        <w:rPr>
          <w:sz w:val="22"/>
          <w:szCs w:val="22"/>
        </w:rPr>
        <w:t xml:space="preserve">: Incorporating vocabulary by using </w:t>
      </w:r>
      <w:proofErr w:type="spellStart"/>
      <w:r w:rsidRPr="00130E69">
        <w:rPr>
          <w:sz w:val="22"/>
          <w:szCs w:val="22"/>
        </w:rPr>
        <w:t>colors</w:t>
      </w:r>
      <w:proofErr w:type="spellEnd"/>
      <w:r w:rsidRPr="00130E69">
        <w:rPr>
          <w:sz w:val="22"/>
          <w:szCs w:val="22"/>
        </w:rPr>
        <w:t>, shapes, and names of animals, foods, etc., in fun art projects.</w:t>
      </w:r>
    </w:p>
    <w:p w14:paraId="3C417072" w14:textId="77777777" w:rsidR="00130E69" w:rsidRPr="00130E69" w:rsidRDefault="00130E69" w:rsidP="00671773">
      <w:pPr>
        <w:rPr>
          <w:sz w:val="22"/>
          <w:szCs w:val="22"/>
        </w:rPr>
      </w:pPr>
    </w:p>
    <w:p w14:paraId="37735ACE" w14:textId="77777777" w:rsidR="00671773" w:rsidRPr="00130E69" w:rsidRDefault="00671773" w:rsidP="00671773">
      <w:pPr>
        <w:ind w:left="720"/>
        <w:rPr>
          <w:sz w:val="32"/>
          <w:szCs w:val="32"/>
        </w:rPr>
      </w:pPr>
    </w:p>
    <w:sectPr w:rsidR="00671773" w:rsidRPr="00130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7A01"/>
    <w:multiLevelType w:val="hybridMultilevel"/>
    <w:tmpl w:val="B29C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2E3"/>
    <w:multiLevelType w:val="multilevel"/>
    <w:tmpl w:val="205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12A23"/>
    <w:multiLevelType w:val="hybridMultilevel"/>
    <w:tmpl w:val="5B08B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4227"/>
    <w:multiLevelType w:val="hybridMultilevel"/>
    <w:tmpl w:val="31B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5484B"/>
    <w:multiLevelType w:val="multilevel"/>
    <w:tmpl w:val="3DB4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22B2A"/>
    <w:multiLevelType w:val="multilevel"/>
    <w:tmpl w:val="46B4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02FC3"/>
    <w:multiLevelType w:val="multilevel"/>
    <w:tmpl w:val="1182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81EC7"/>
    <w:multiLevelType w:val="hybridMultilevel"/>
    <w:tmpl w:val="6A8CE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1341"/>
    <w:multiLevelType w:val="multilevel"/>
    <w:tmpl w:val="AA7E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43B13"/>
    <w:multiLevelType w:val="multilevel"/>
    <w:tmpl w:val="20DE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2452F"/>
    <w:multiLevelType w:val="multilevel"/>
    <w:tmpl w:val="99BC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81495D"/>
    <w:multiLevelType w:val="hybridMultilevel"/>
    <w:tmpl w:val="6E2E4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16138"/>
    <w:multiLevelType w:val="hybridMultilevel"/>
    <w:tmpl w:val="DDE07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3F3"/>
    <w:multiLevelType w:val="multilevel"/>
    <w:tmpl w:val="3070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8231C3"/>
    <w:multiLevelType w:val="hybridMultilevel"/>
    <w:tmpl w:val="71C40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2CA4"/>
    <w:multiLevelType w:val="multilevel"/>
    <w:tmpl w:val="AFB8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D0E"/>
    <w:multiLevelType w:val="multilevel"/>
    <w:tmpl w:val="8548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D10F3"/>
    <w:multiLevelType w:val="multilevel"/>
    <w:tmpl w:val="F80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82C09"/>
    <w:multiLevelType w:val="multilevel"/>
    <w:tmpl w:val="3C00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A13E7"/>
    <w:multiLevelType w:val="multilevel"/>
    <w:tmpl w:val="587A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59001A"/>
    <w:multiLevelType w:val="multilevel"/>
    <w:tmpl w:val="380E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0702A8"/>
    <w:multiLevelType w:val="multilevel"/>
    <w:tmpl w:val="5146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F6150"/>
    <w:multiLevelType w:val="hybridMultilevel"/>
    <w:tmpl w:val="09820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22408"/>
    <w:multiLevelType w:val="multilevel"/>
    <w:tmpl w:val="F548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A93796"/>
    <w:multiLevelType w:val="multilevel"/>
    <w:tmpl w:val="7EB2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B5AA0"/>
    <w:multiLevelType w:val="multilevel"/>
    <w:tmpl w:val="E42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796E19"/>
    <w:multiLevelType w:val="multilevel"/>
    <w:tmpl w:val="258E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C0630"/>
    <w:multiLevelType w:val="hybridMultilevel"/>
    <w:tmpl w:val="FFA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A298A"/>
    <w:multiLevelType w:val="hybridMultilevel"/>
    <w:tmpl w:val="B776B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21222"/>
    <w:multiLevelType w:val="multilevel"/>
    <w:tmpl w:val="9294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93D7F"/>
    <w:multiLevelType w:val="multilevel"/>
    <w:tmpl w:val="CDF8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EA295A"/>
    <w:multiLevelType w:val="multilevel"/>
    <w:tmpl w:val="52E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EA7A85"/>
    <w:multiLevelType w:val="multilevel"/>
    <w:tmpl w:val="311E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0F531B"/>
    <w:multiLevelType w:val="multilevel"/>
    <w:tmpl w:val="DF10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B860E1"/>
    <w:multiLevelType w:val="multilevel"/>
    <w:tmpl w:val="E80E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EA598B"/>
    <w:multiLevelType w:val="multilevel"/>
    <w:tmpl w:val="046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433815">
    <w:abstractNumId w:val="7"/>
  </w:num>
  <w:num w:numId="2" w16cid:durableId="1820608497">
    <w:abstractNumId w:val="14"/>
  </w:num>
  <w:num w:numId="3" w16cid:durableId="1836219973">
    <w:abstractNumId w:val="0"/>
  </w:num>
  <w:num w:numId="4" w16cid:durableId="1047413366">
    <w:abstractNumId w:val="27"/>
  </w:num>
  <w:num w:numId="5" w16cid:durableId="1434593489">
    <w:abstractNumId w:val="18"/>
  </w:num>
  <w:num w:numId="6" w16cid:durableId="1916938311">
    <w:abstractNumId w:val="28"/>
  </w:num>
  <w:num w:numId="7" w16cid:durableId="531109622">
    <w:abstractNumId w:val="2"/>
  </w:num>
  <w:num w:numId="8" w16cid:durableId="1650943183">
    <w:abstractNumId w:val="12"/>
  </w:num>
  <w:num w:numId="9" w16cid:durableId="1996445890">
    <w:abstractNumId w:val="22"/>
  </w:num>
  <w:num w:numId="10" w16cid:durableId="33621118">
    <w:abstractNumId w:val="4"/>
  </w:num>
  <w:num w:numId="11" w16cid:durableId="1470198591">
    <w:abstractNumId w:val="3"/>
  </w:num>
  <w:num w:numId="12" w16cid:durableId="402292691">
    <w:abstractNumId w:val="11"/>
  </w:num>
  <w:num w:numId="13" w16cid:durableId="379328919">
    <w:abstractNumId w:val="29"/>
  </w:num>
  <w:num w:numId="14" w16cid:durableId="101386316">
    <w:abstractNumId w:val="33"/>
  </w:num>
  <w:num w:numId="15" w16cid:durableId="1653949148">
    <w:abstractNumId w:val="5"/>
  </w:num>
  <w:num w:numId="16" w16cid:durableId="978999896">
    <w:abstractNumId w:val="34"/>
  </w:num>
  <w:num w:numId="17" w16cid:durableId="605381254">
    <w:abstractNumId w:val="20"/>
  </w:num>
  <w:num w:numId="18" w16cid:durableId="1708075">
    <w:abstractNumId w:val="16"/>
  </w:num>
  <w:num w:numId="19" w16cid:durableId="1198080294">
    <w:abstractNumId w:val="32"/>
  </w:num>
  <w:num w:numId="20" w16cid:durableId="1652439455">
    <w:abstractNumId w:val="9"/>
  </w:num>
  <w:num w:numId="21" w16cid:durableId="1727608699">
    <w:abstractNumId w:val="17"/>
  </w:num>
  <w:num w:numId="22" w16cid:durableId="1684748033">
    <w:abstractNumId w:val="6"/>
  </w:num>
  <w:num w:numId="23" w16cid:durableId="831026584">
    <w:abstractNumId w:val="25"/>
  </w:num>
  <w:num w:numId="24" w16cid:durableId="1546605072">
    <w:abstractNumId w:val="10"/>
  </w:num>
  <w:num w:numId="25" w16cid:durableId="1186599248">
    <w:abstractNumId w:val="30"/>
  </w:num>
  <w:num w:numId="26" w16cid:durableId="1734965091">
    <w:abstractNumId w:val="24"/>
  </w:num>
  <w:num w:numId="27" w16cid:durableId="1299534332">
    <w:abstractNumId w:val="35"/>
  </w:num>
  <w:num w:numId="28" w16cid:durableId="195585340">
    <w:abstractNumId w:val="1"/>
  </w:num>
  <w:num w:numId="29" w16cid:durableId="1107695162">
    <w:abstractNumId w:val="31"/>
  </w:num>
  <w:num w:numId="30" w16cid:durableId="572592520">
    <w:abstractNumId w:val="26"/>
  </w:num>
  <w:num w:numId="31" w16cid:durableId="421072694">
    <w:abstractNumId w:val="19"/>
  </w:num>
  <w:num w:numId="32" w16cid:durableId="591163661">
    <w:abstractNumId w:val="13"/>
  </w:num>
  <w:num w:numId="33" w16cid:durableId="692651713">
    <w:abstractNumId w:val="21"/>
  </w:num>
  <w:num w:numId="34" w16cid:durableId="849638088">
    <w:abstractNumId w:val="23"/>
  </w:num>
  <w:num w:numId="35" w16cid:durableId="1126967075">
    <w:abstractNumId w:val="15"/>
  </w:num>
  <w:num w:numId="36" w16cid:durableId="291710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CA"/>
    <w:rsid w:val="000C66CA"/>
    <w:rsid w:val="00100F4C"/>
    <w:rsid w:val="00130E69"/>
    <w:rsid w:val="00293281"/>
    <w:rsid w:val="002D35A1"/>
    <w:rsid w:val="0039379C"/>
    <w:rsid w:val="005B48A8"/>
    <w:rsid w:val="00671773"/>
    <w:rsid w:val="007C138D"/>
    <w:rsid w:val="00836F32"/>
    <w:rsid w:val="00972EF5"/>
    <w:rsid w:val="00CD1BC3"/>
    <w:rsid w:val="00D53040"/>
    <w:rsid w:val="00EB1B22"/>
    <w:rsid w:val="00F3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9FDE"/>
  <w15:chartTrackingRefBased/>
  <w15:docId w15:val="{8BA87D67-2FCF-4981-B084-6BC1987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6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6C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71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7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Berhe</dc:creator>
  <cp:keywords/>
  <dc:description/>
  <cp:lastModifiedBy>Hannah Berhe</cp:lastModifiedBy>
  <cp:revision>7</cp:revision>
  <dcterms:created xsi:type="dcterms:W3CDTF">2025-03-25T13:56:00Z</dcterms:created>
  <dcterms:modified xsi:type="dcterms:W3CDTF">2025-04-02T14:39:00Z</dcterms:modified>
</cp:coreProperties>
</file>